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4E140" w14:textId="150FC499" w:rsidR="003E0491" w:rsidRDefault="002E05DC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F5CB52" wp14:editId="70D326AD">
                <wp:simplePos x="0" y="0"/>
                <wp:positionH relativeFrom="column">
                  <wp:posOffset>5929532</wp:posOffset>
                </wp:positionH>
                <wp:positionV relativeFrom="paragraph">
                  <wp:posOffset>8510955</wp:posOffset>
                </wp:positionV>
                <wp:extent cx="7034" cy="1234586"/>
                <wp:effectExtent l="0" t="0" r="31115" b="228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1234586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6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BBF9C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9pt,670.15pt" to="467.45pt,7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+V6gEAACoEAAAOAAAAZHJzL2Uyb0RvYy54bWysU02P0zAQvSPxHyzfaZLutixR0z20KhcE&#10;FQs/wHXsxpK/NDZN+u8ZO2mWBSQE4uLYnvdm5r1xNo+D0eQiIChnG1otSkqE5a5V9tzQr18Obx4o&#10;CZHZlmlnRUOvItDH7etXm97XYuk6p1sBBJPYUPe+oV2Mvi6KwDthWFg4LywGpQPDIh7hXLTAesxu&#10;dLEsy3XRO2g9OC5CwNv9GKTbnF9KweMnKYOIRDcUe4t5hbye0lpsN6w+A/Od4lMb7B+6MExZLDqn&#10;2rPIyDdQv6QyioMLTsYFd6ZwUiousgZUU5U/qXnqmBdZC5oT/GxT+H9p+cfLEYhqG7qsKLHM4Iye&#10;IjB17iLZOWvRQQcEg+hU70ONhJ09wnQK/ghJ9iDBpC8KIkN29zq7K4ZIOF6+Le/uKeEYqJZ396uH&#10;dUpZPHM9hPheOEPSpqFa2aSd1ezyIcQReoOka21J39B3q+Uqo4LTqj0orVMswPm000AuDMe+Xpfl&#10;4TAVewFL6fYsdCOuxd2E0hY7S2pHfXkXr1qMdT8LiY6homqsnN6qmMsxzoWN2S8Upy2iE01iazOx&#10;/DNxwieqyO/4b8gzI1d2Ns5ko6yD31WPw61lOeJvDoy6kwUn117z5LM1+CDz+KafJ734H8+Z/vyL&#10;b78DAAD//wMAUEsDBBQABgAIAAAAIQDuZelL3wAAAA0BAAAPAAAAZHJzL2Rvd25yZXYueG1sTI/N&#10;TsMwEITvSLyDtUjcqA0O0IQ4FULiwJG2iKsTb5PQ+Eexk6Zvz3Kix9kZzXxbbhY7sBnH2Hun4H4l&#10;gKFrvOldq2C/e79bA4tJO6MH71DBGSNsquurUhfGn9wnztvUMipxsdAKupRCwXlsOrQ6rnxAR97B&#10;j1YnkmPLzahPVG4H/iDEE7e6d7TQ6YBvHTbH7WQVZPqnD/Kb1zN+zeew+xDmOO2Vur1ZXl+AJVzS&#10;fxj+8AkdKmKq/eRMZIOCXEpCT2TITEhgFMlllgOr6fQos2fgVckvv6h+AQAA//8DAFBLAQItABQA&#10;BgAIAAAAIQC2gziS/gAAAOEBAAATAAAAAAAAAAAAAAAAAAAAAABbQ29udGVudF9UeXBlc10ueG1s&#10;UEsBAi0AFAAGAAgAAAAhADj9If/WAAAAlAEAAAsAAAAAAAAAAAAAAAAALwEAAF9yZWxzLy5yZWxz&#10;UEsBAi0AFAAGAAgAAAAhALgcD5XqAQAAKgQAAA4AAAAAAAAAAAAAAAAALgIAAGRycy9lMm9Eb2Mu&#10;eG1sUEsBAi0AFAAGAAgAAAAhAO5l6UvfAAAADQEAAA8AAAAAAAAAAAAAAAAARAQAAGRycy9kb3du&#10;cmV2LnhtbFBLBQYAAAAABAAEAPMAAABQBQAAAAA=&#10;" strokecolor="#60f">
                <v:stroke dashstyle="dash"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6BAD15" wp14:editId="68836552">
                <wp:simplePos x="0" y="0"/>
                <wp:positionH relativeFrom="column">
                  <wp:posOffset>5922498</wp:posOffset>
                </wp:positionH>
                <wp:positionV relativeFrom="paragraph">
                  <wp:posOffset>6858000</wp:posOffset>
                </wp:positionV>
                <wp:extent cx="0" cy="1378634"/>
                <wp:effectExtent l="0" t="0" r="19050" b="120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8634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6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C3725" id="Straight Connector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35pt,540pt" to="466.35pt,6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Ec4gEAACcEAAAOAAAAZHJzL2Uyb0RvYy54bWysU8uO0zAU3SPxD5b3NEmHKUPUdBatygZB&#10;xcAHuI6dWPJL16ZJ/55rJ83wkhCIjePHOefec+xsH0ejyUVAUM42tFqVlAjLXats19Avn4+vHigJ&#10;kdmWaWdFQ68i0Mfdyxfbwddi7XqnWwEERWyoB9/QPkZfF0XgvTAsrJwXFg+lA8MiLqErWmADqhtd&#10;rMtyUwwOWg+OixBw9zAd0l3Wl1Lw+FHKICLRDcXeYh4hj+c0Frstqztgvld8boP9QxeGKYtFF6kD&#10;i4x8BfWLlFEcXHAyrrgzhZNScZE9oJuq/MnNU8+8yF4wnOCXmML/k+UfLicgqm3oGuOxzOAdPUVg&#10;qusj2TtrMUEHBA8xqcGHGgl7e4J5FfwJku1RgklfNETGnO51SVeMkfBpk+NudffmYXP3OukVz0QP&#10;Ib4TzpA0aahWNhlnNbu8D3GC3iBpW1syNPTt/fo+o4LTqj0qrdNZgO6810AuDO98synL43Eu9gMs&#10;yR1Y6Cdci7MZpS12lqxO5vIsXrWY6n4SEuNCO9VUOT1UsZRjnAsbq0UJ0YkmsbWFWP6ZOOMTVeRH&#10;/DfkhZErOxsXslHWwe+qx/HWspzwtwQm3ymCs2uv+dpzNPga8/XNf0567t+vM/35/959AwAA//8D&#10;AFBLAwQUAAYACAAAACEANPZsZt0AAAANAQAADwAAAGRycy9kb3ducmV2LnhtbEyPwU7DMBBE70j8&#10;g7VI3KjdFNE2xKkQEgeOtEVcnXhJQuO1FTtp+vcs4gDHnXmanSl2s+vFhEPsPGlYLhQIpNrbjhoN&#10;x8PL3QZETIas6T2hhgtG2JXXV4XJrT/TG0771AgOoZgbDW1KIZcy1i06Exc+ILH36QdnEp9DI+1g&#10;zhzuepkp9SCd6Yg/tCbgc4v1aT86DffmqwurD1lN+D5dwuFV2dN41Pr2Zn56BJFwTn8w/NTn6lBy&#10;p8qPZKPoNWxX2ZpRNtRG8SpGfqWKpWy7XoIsC/l/RfkNAAD//wMAUEsBAi0AFAAGAAgAAAAhALaD&#10;OJL+AAAA4QEAABMAAAAAAAAAAAAAAAAAAAAAAFtDb250ZW50X1R5cGVzXS54bWxQSwECLQAUAAYA&#10;CAAAACEAOP0h/9YAAACUAQAACwAAAAAAAAAAAAAAAAAvAQAAX3JlbHMvLnJlbHNQSwECLQAUAAYA&#10;CAAAACEAXc1hHOIBAAAnBAAADgAAAAAAAAAAAAAAAAAuAgAAZHJzL2Uyb0RvYy54bWxQSwECLQAU&#10;AAYACAAAACEANPZsZt0AAAANAQAADwAAAAAAAAAAAAAAAAA8BAAAZHJzL2Rvd25yZXYueG1sUEsF&#10;BgAAAAAEAAQA8wAAAEYFAAAAAA==&#10;" strokecolor="#60f">
                <v:stroke dashstyle="dash"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A9330E" wp14:editId="01A441E3">
                <wp:simplePos x="0" y="0"/>
                <wp:positionH relativeFrom="column">
                  <wp:posOffset>8876714</wp:posOffset>
                </wp:positionH>
                <wp:positionV relativeFrom="paragraph">
                  <wp:posOffset>5071403</wp:posOffset>
                </wp:positionV>
                <wp:extent cx="5282418" cy="21102"/>
                <wp:effectExtent l="0" t="0" r="33020" b="361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2418" cy="2110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DCFD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D2691" id="Straight Connector 19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8.95pt,399.3pt" to="1114.9pt,4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z89AEAADkEAAAOAAAAZHJzL2Uyb0RvYy54bWysU02P0zAQvSPxHyzfaT7ExxI13UOrckFQ&#10;scDddezGkr/kMU3y7xk7aWBBHFjtxbI9897Mex5v70ejyVUEUM62tNqUlAjLXafspaXfvh5f3VEC&#10;kdmOaWdFSycB9H738sV28I2oXe90JwJBEgvN4Fvax+ibogDeC8Ng47ywGJQuGBbxGC5FF9iA7EYX&#10;dVm+LQYXOh8cFwB4e5iDdJf5pRQ8fpYSRCS6pdhbzGvI6zmtxW7Lmktgvld8aYM9oQvDlMWiK9WB&#10;RUZ+BPUXlVE8OHAybrgzhZNScZE1oJqq/EPNQ8+8yFrQHPCrTfB8tPzT9RSI6vDt3lNimcE3eoiB&#10;qUsfyd5Ziw66QDCITg0eGgTs7SksJ/CnkGSPMhgitfLfkSgbgdLImH2eVp/FGAnHyzf1Xf26wsng&#10;GKurqqwTezHTJDofIH4QzpC0aalWNtnAGnb9CHFOvaWka23JgHXrd2WZ08Bp1R2V1ikI4XLe60Cu&#10;DEfgeNgfD9VS7VFa4jsw6Oc8mCAdlkRtsbskfpabd3HSYq79RUg0EGXNwvPoirUi41zYeCupLWYn&#10;mMTuVuDSdZr5fwGX/AQVeaz/B7wicmVn4wo2yrowe/a4ehxvLcs5/+bArDtZcHbdlAchW4PzmZ9w&#10;+UvpA/x+zvBfP373EwAA//8DAFBLAwQUAAYACAAAACEAGEwf6uEAAAANAQAADwAAAGRycy9kb3du&#10;cmV2LnhtbEyPwU7DMBBE70j8g7WVuCDqNKA0TuNUCAnBpRKkfIAbb5OosR3ZbhL+nuUEx9GMZt6U&#10;+8UMbEIfemclbNYJMLSN071tJXwdXx9yYCEqq9XgLEr4xgD76vamVIV2s/3EqY4toxIbCiWhi3Es&#10;OA9Nh0aFtRvRknd23qhI0rdcezVTuRl4miQZN6q3tNCpEV86bC711dCua+7fn2aH9dvhfDhmfrp8&#10;iEnKu9XyvAMWcYl/YfjFJ3SoiOnkrlYHNpB+FFtBWQlbkWfAKJKmqaA7Jwl5shHAq5L/f1H9AAAA&#10;//8DAFBLAQItABQABgAIAAAAIQC2gziS/gAAAOEBAAATAAAAAAAAAAAAAAAAAAAAAABbQ29udGVu&#10;dF9UeXBlc10ueG1sUEsBAi0AFAAGAAgAAAAhADj9If/WAAAAlAEAAAsAAAAAAAAAAAAAAAAALwEA&#10;AF9yZWxzLy5yZWxzUEsBAi0AFAAGAAgAAAAhAItjnPz0AQAAOQQAAA4AAAAAAAAAAAAAAAAALgIA&#10;AGRycy9lMm9Eb2MueG1sUEsBAi0AFAAGAAgAAAAhABhMH+rhAAAADQEAAA8AAAAAAAAAAAAAAAAA&#10;TgQAAGRycy9kb3ducmV2LnhtbFBLBQYAAAAABAAEAPMAAABcBQAAAAA=&#10;" strokecolor="#fdcfd1" strokeweight="1pt">
                <v:stroke dashstyle="3 1"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3004A12" wp14:editId="406AF57D">
                <wp:simplePos x="0" y="0"/>
                <wp:positionH relativeFrom="column">
                  <wp:posOffset>4100195</wp:posOffset>
                </wp:positionH>
                <wp:positionV relativeFrom="paragraph">
                  <wp:posOffset>5078095</wp:posOffset>
                </wp:positionV>
                <wp:extent cx="4648835" cy="1406525"/>
                <wp:effectExtent l="0" t="0" r="18415" b="222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835" cy="140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88701" w14:textId="77777777" w:rsidR="002E05DC" w:rsidRPr="002E05DC" w:rsidRDefault="002E05DC" w:rsidP="002E05DC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Situations where anaerobic respiration is used</w:t>
                            </w:r>
                          </w:p>
                          <w:p w14:paraId="4293C881" w14:textId="07C6F07D" w:rsidR="002E05DC" w:rsidRPr="00F4372A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4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85pt;margin-top:399.85pt;width:366.05pt;height:110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08bQIAACAFAAAOAAAAZHJzL2Uyb0RvYy54bWysVNtu2zAMfR+wfxD0vtrJnDQz4hRdug4D&#10;ugvW7gMUWY6FyqInKbHTrx9FJ166DRgw7EXQhTw8JA+1vOobw/bKeQ224JOLlDNlJZTabgv+7eH2&#10;1YIzH4QthQGrCn5Qnl+tXr5Ydm2uplCDKZVjCGJ93rUFr0No8yTxslaN8BfQKouPFbhGBDy6bVI6&#10;0SF6Y5Jpms6TDlzZOpDKe7y9GR75ivCrSsnwuaq8CswUHLkFWh2tm7gmq6XIt060tZZHGuIfWDRC&#10;Www6Qt2IINjO6d+gGi0deKjChYQmgarSUlEOmM0k/SWb+1q0inLB4vh2LJP/f7Dy0/6LY7rE3mGn&#10;rGiwRw+qD+wt9Gway9O1Pker+xbtQo/XaEqp+vYO5KNnFta1sFt17Rx0tRIl0ptEz+TMdcDxEWTT&#10;fYQSw4hdAALqK9fE2mE1GKJjmw5jayIViZfZPFssXs84k/g2ydL5bDqjGCI/ubfOh/cKGhY3BXfY&#10;e4IX+zsfIh2Rn0xiNGPj6sHo8lYbQ4eoOrU2ju0F6kVIqWyYE4jZNch6uL+cpSkpBxFJqNGF8J+h&#10;xVK8syUpLAhthj36xMhUm1iOY2HCwaiB1VdVYT8w5SkFHgOcc6LGEBJaR7cKMxgdj+15nowJQ09G&#10;2+imaEJGx/TvEUcPigo2jM6NtuD+BFA+jpEH+1P2Q85RJKHf9IMIs5PkNlAeUCwOhpHFLwY3Nbgn&#10;zjoc14L77zvhFGfmg0XBvZlkWZxvOmSzyyke3PnL5vxFWIlQBQ+cDdt1oD8hJmXhGoVZaZJMJDcw&#10;OZLGMaROH7+MOOfnZ7L6+bGtfgAAAP//AwBQSwMEFAAGAAgAAAAhAJRtAy3gAAAADQEAAA8AAABk&#10;cnMvZG93bnJldi54bWxMj0FPg0AQhe8m/ofNmHizS9GWgiyNMfHmxdZEe9uyI2DZWWCXgv/e6Ulv&#10;72W+vHkv3862FWccfONIwXIRgUAqnWmoUvC+f7nbgPBBk9GtI1Twgx62xfVVrjPjJnrD8y5UgkPI&#10;Z1pBHUKXSenLGq32C9ch8e3LDVYHtkMlzaAnDretjKNoLa1uiD/UusPnGsvTbrQK6MOfvg+hj1bu&#10;87WPp3lMsUelbm/mp0cQAefwB8OlPleHgjsd3UjGi1bB+mGVMKogSVMWF+I+SXjNkVUUL2OQRS7/&#10;ryh+AQAA//8DAFBLAQItABQABgAIAAAAIQC2gziS/gAAAOEBAAATAAAAAAAAAAAAAAAAAAAAAABb&#10;Q29udGVudF9UeXBlc10ueG1sUEsBAi0AFAAGAAgAAAAhADj9If/WAAAAlAEAAAsAAAAAAAAAAAAA&#10;AAAALwEAAF9yZWxzLy5yZWxzUEsBAi0AFAAGAAgAAAAhAASCrTxtAgAAIAUAAA4AAAAAAAAAAAAA&#10;AAAALgIAAGRycy9lMm9Eb2MueG1sUEsBAi0AFAAGAAgAAAAhAJRtAy3gAAAADQEAAA8AAAAAAAAA&#10;AAAAAAAAxwQAAGRycy9kb3ducmV2LnhtbFBLBQYAAAAABAAEAPMAAADUBQAAAAA=&#10;" fillcolor="white [3201]" strokecolor="#538135 [2409]" strokeweight="1pt">
                <v:textbox>
                  <w:txbxContent>
                    <w:p w14:paraId="2DB88701" w14:textId="77777777" w:rsidR="002E05DC" w:rsidRPr="002E05DC" w:rsidRDefault="002E05DC" w:rsidP="002E05DC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Situations where anaerobic respiration is used</w:t>
                      </w:r>
                    </w:p>
                    <w:p w14:paraId="4293C881" w14:textId="07C6F07D" w:rsidR="002E05DC" w:rsidRPr="00F4372A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706AD6" wp14:editId="596E79F8">
                <wp:simplePos x="0" y="0"/>
                <wp:positionH relativeFrom="column">
                  <wp:posOffset>4100195</wp:posOffset>
                </wp:positionH>
                <wp:positionV relativeFrom="paragraph">
                  <wp:posOffset>6574155</wp:posOffset>
                </wp:positionV>
                <wp:extent cx="3636010" cy="3181985"/>
                <wp:effectExtent l="0" t="0" r="21590" b="184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318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6D5A" w14:textId="39620FA4" w:rsidR="002E05DC" w:rsidRPr="002E05DC" w:rsidRDefault="002E05DC" w:rsidP="002E05DC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>Aerobic Respiration</w:t>
                            </w:r>
                          </w:p>
                          <w:p w14:paraId="1B6D3F3C" w14:textId="467433F1" w:rsidR="002E05DC" w:rsidRDefault="002E05DC" w:rsidP="002E05D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Advantages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>Disadvantages</w:t>
                            </w:r>
                          </w:p>
                          <w:p w14:paraId="2D00D170" w14:textId="136F84F7" w:rsidR="002E05DC" w:rsidRDefault="002E05DC" w:rsidP="002E05D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3BBE32B" w14:textId="77777777" w:rsidR="002E05DC" w:rsidRDefault="002E05DC" w:rsidP="002E05D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39235AF" w14:textId="77777777" w:rsidR="002E05DC" w:rsidRDefault="002E05DC" w:rsidP="002E05D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B7281B2" w14:textId="77777777" w:rsidR="002E05DC" w:rsidRDefault="002E05DC" w:rsidP="002E05D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8792095" w14:textId="77777777" w:rsidR="002E05DC" w:rsidRDefault="002E05DC" w:rsidP="002E05D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3F40E2B" w14:textId="77777777" w:rsidR="002E05DC" w:rsidRDefault="002E05DC" w:rsidP="002E05D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C25FBC8" w14:textId="77777777" w:rsidR="002E05DC" w:rsidRDefault="002E05DC" w:rsidP="002E05D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1539649" w14:textId="24D07505" w:rsidR="002E05DC" w:rsidRPr="002E05DC" w:rsidRDefault="002E05DC" w:rsidP="002E05DC">
                            <w:pPr>
                              <w:shd w:val="clear" w:color="auto" w:fill="FDCFD1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Ana</w:t>
                            </w: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>erobic Respiration</w:t>
                            </w:r>
                          </w:p>
                          <w:p w14:paraId="2EB954A6" w14:textId="519E10AB" w:rsidR="002E05DC" w:rsidRPr="002E05DC" w:rsidRDefault="002E05DC" w:rsidP="002E05D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Advantages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>Disadvantages</w:t>
                            </w:r>
                          </w:p>
                          <w:p w14:paraId="384CB1F3" w14:textId="77777777" w:rsidR="002E05DC" w:rsidRPr="002E05DC" w:rsidRDefault="002E05DC" w:rsidP="002E05D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6AD6" id="_x0000_s1027" type="#_x0000_t202" style="position:absolute;margin-left:322.85pt;margin-top:517.65pt;width:286.3pt;height:250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+/KwIAAE4EAAAOAAAAZHJzL2Uyb0RvYy54bWysVNtu2zAMfR+wfxD0vti5NjHiFF26DAO6&#10;C9DuA2RZjoVJoiYpsbuvLyWnaXZ7GeYHQRSpo8ND0uvrXityFM5LMCUdj3JKhOFQS7Mv6deH3Zsl&#10;JT4wUzMFRpT0UXh6vXn9at3ZQkygBVULRxDE+KKzJW1DsEWWed4KzfwIrDDobMBpFtB0+6x2rEN0&#10;rbJJni+yDlxtHXDhPZ7eDk66SfhNI3j43DReBKJKitxCWl1aq7hmmzUr9o7ZVvITDfYPLDSTBh89&#10;Q92ywMjByd+gtOQOPDRhxEFn0DSSi5QDZjPOf8nmvmVWpFxQHG/PMvn/B8s/Hb84Imus3RUlhmms&#10;0YPoA3kLPZlEeTrrC4y6txgXejzG0JSqt3fAv3liYNsysxc3zkHXClYjvXG8mV1cHXB8BKm6j1Dj&#10;M+wQIAH1jdNRO1SDIDqW6fFcmkiF4+F0MV2gQJRw9E3Hy/FqOU9vsOL5unU+vBegSdyU1GHtEzw7&#10;3vkQ6bDiOSS+5kHJeieVSobbV1vlyJFhn+zSd0L/KUwZ0pV0NZ/MBwX+CrFY5Plu9ycILQM2vJK6&#10;pMs8fjGIFVG3d6ZO+8CkGvZIWZmTkFG7QcXQV/1Qsmm8HFWuoH5EaR0MDY4DiZsW3A9KOmzukvrv&#10;B+YEJeqDwfKsxrNZnIZkzOZXEzTcpae69DDDEaqkgZJhuw1pgiJvAzdYxkYmgV+YnDhj0ybdTwMW&#10;p+LSTlEvv4HNEwAAAP//AwBQSwMEFAAGAAgAAAAhABhbkAniAAAADgEAAA8AAABkcnMvZG93bnJl&#10;di54bWxMj81OwzAQhO9IvIO1SFwQddr8tApxqgrBjUMJiLMTu0lEvI5sNwk8PdsTvc1qPs3OFPvF&#10;DGzSzvcWBaxXETCNjVU9tgI+P14fd8B8kKjkYFEL+NEe9uXtTSFzZWd811MVWkYh6HMpoAthzDn3&#10;TaeN9Cs7aiTvZJ2RgU7XcuXkTOFm4JsoyriRPdKHTo76udPNd3U2Aups/tpWD9Psf9WBv5zc8Q2T&#10;oxD3d8vhCVjQS/iH4VKfqkNJnWp7RuXZICBL0i2hZERxGgO7IJv1jlRNKo2zBHhZ8OsZ5R8AAAD/&#10;/wMAUEsBAi0AFAAGAAgAAAAhALaDOJL+AAAA4QEAABMAAAAAAAAAAAAAAAAAAAAAAFtDb250ZW50&#10;X1R5cGVzXS54bWxQSwECLQAUAAYACAAAACEAOP0h/9YAAACUAQAACwAAAAAAAAAAAAAAAAAvAQAA&#10;X3JlbHMvLnJlbHNQSwECLQAUAAYACAAAACEAq8ZvvysCAABOBAAADgAAAAAAAAAAAAAAAAAuAgAA&#10;ZHJzL2Uyb0RvYy54bWxQSwECLQAUAAYACAAAACEAGFuQCeIAAAAOAQAADwAAAAAAAAAAAAAAAACF&#10;BAAAZHJzL2Rvd25yZXYueG1sUEsFBgAAAAAEAAQA8wAAAJQFAAAAAA==&#10;" strokecolor="#60f">
                <v:textbox>
                  <w:txbxContent>
                    <w:p w14:paraId="2D1E6D5A" w14:textId="39620FA4" w:rsidR="002E05DC" w:rsidRPr="002E05DC" w:rsidRDefault="002E05DC" w:rsidP="002E05DC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>Aerobic Respiration</w:t>
                      </w:r>
                    </w:p>
                    <w:p w14:paraId="1B6D3F3C" w14:textId="467433F1" w:rsidR="002E05DC" w:rsidRDefault="002E05DC" w:rsidP="002E05D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 xml:space="preserve">Advantages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>Disadvantages</w:t>
                      </w:r>
                    </w:p>
                    <w:p w14:paraId="2D00D170" w14:textId="136F84F7" w:rsidR="002E05DC" w:rsidRDefault="002E05DC" w:rsidP="002E05D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63BBE32B" w14:textId="77777777" w:rsidR="002E05DC" w:rsidRDefault="002E05DC" w:rsidP="002E05D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339235AF" w14:textId="77777777" w:rsidR="002E05DC" w:rsidRDefault="002E05DC" w:rsidP="002E05D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3B7281B2" w14:textId="77777777" w:rsidR="002E05DC" w:rsidRDefault="002E05DC" w:rsidP="002E05D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48792095" w14:textId="77777777" w:rsidR="002E05DC" w:rsidRDefault="002E05DC" w:rsidP="002E05D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63F40E2B" w14:textId="77777777" w:rsidR="002E05DC" w:rsidRDefault="002E05DC" w:rsidP="002E05D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6C25FBC8" w14:textId="77777777" w:rsidR="002E05DC" w:rsidRDefault="002E05DC" w:rsidP="002E05D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1539649" w14:textId="24D07505" w:rsidR="002E05DC" w:rsidRPr="002E05DC" w:rsidRDefault="002E05DC" w:rsidP="002E05DC">
                      <w:pPr>
                        <w:shd w:val="clear" w:color="auto" w:fill="FDCFD1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Ana</w:t>
                      </w: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>erobic Respiration</w:t>
                      </w:r>
                    </w:p>
                    <w:p w14:paraId="2EB954A6" w14:textId="519E10AB" w:rsidR="002E05DC" w:rsidRPr="002E05DC" w:rsidRDefault="002E05DC" w:rsidP="002E05D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 xml:space="preserve">Advantages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>Disadvantages</w:t>
                      </w:r>
                    </w:p>
                    <w:p w14:paraId="384CB1F3" w14:textId="77777777" w:rsidR="002E05DC" w:rsidRPr="002E05DC" w:rsidRDefault="002E05DC" w:rsidP="002E05D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4B4C9ED" wp14:editId="25B8A90F">
                <wp:simplePos x="0" y="0"/>
                <wp:positionH relativeFrom="margin">
                  <wp:align>right</wp:align>
                </wp:positionH>
                <wp:positionV relativeFrom="paragraph">
                  <wp:posOffset>3488690</wp:posOffset>
                </wp:positionV>
                <wp:extent cx="5358130" cy="2988945"/>
                <wp:effectExtent l="0" t="0" r="13970" b="209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298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78CE" w14:textId="0DA45130" w:rsidR="002E05DC" w:rsidRDefault="002E05DC" w:rsidP="002E05DC">
                            <w:pPr>
                              <w:shd w:val="clear" w:color="auto" w:fill="FDCFD1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Anaerobic Respiration:</w:t>
                            </w:r>
                          </w:p>
                          <w:p w14:paraId="34713DF3" w14:textId="61782ADE" w:rsidR="002E05DC" w:rsidRP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E05DC">
                              <w:rPr>
                                <w:rFonts w:asciiTheme="majorHAnsi" w:hAnsiTheme="majorHAnsi" w:cstheme="majorHAnsi"/>
                              </w:rPr>
                              <w:t>Type 1:</w:t>
                            </w:r>
                          </w:p>
                          <w:p w14:paraId="5A117FA8" w14:textId="23D79B04" w:rsid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E05DC">
                              <w:rPr>
                                <w:rFonts w:asciiTheme="majorHAnsi" w:hAnsiTheme="majorHAnsi" w:cstheme="majorHAnsi"/>
                              </w:rPr>
                              <w:t>Organisms which undertake this process:</w:t>
                            </w:r>
                          </w:p>
                          <w:p w14:paraId="13953454" w14:textId="5E054884" w:rsidR="002E05DC" w:rsidRP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F85439D" w14:textId="1B1FFE18" w:rsid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E05DC">
                              <w:rPr>
                                <w:rFonts w:asciiTheme="majorHAnsi" w:hAnsiTheme="majorHAnsi" w:cstheme="majorHAnsi"/>
                              </w:rPr>
                              <w:t>ATP yield:</w:t>
                            </w:r>
                          </w:p>
                          <w:p w14:paraId="35639232" w14:textId="1AFA20A1" w:rsid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Word Equation:</w:t>
                            </w:r>
                          </w:p>
                          <w:p w14:paraId="08C27A90" w14:textId="27E49106" w:rsid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69C5B31" w14:textId="77777777" w:rsidR="002E05DC" w:rsidRP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96A430C" w14:textId="3EA406DD" w:rsidR="002E05DC" w:rsidRP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E05DC">
                              <w:rPr>
                                <w:rFonts w:asciiTheme="majorHAnsi" w:hAnsiTheme="majorHAnsi" w:cstheme="majorHAnsi"/>
                              </w:rPr>
                              <w:t>Type 2:</w:t>
                            </w:r>
                          </w:p>
                          <w:p w14:paraId="0EA32D1C" w14:textId="627183B0" w:rsid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E05DC">
                              <w:rPr>
                                <w:rFonts w:asciiTheme="majorHAnsi" w:hAnsiTheme="majorHAnsi" w:cstheme="majorHAnsi"/>
                              </w:rPr>
                              <w:t>Organisms which undertake this process:</w:t>
                            </w:r>
                          </w:p>
                          <w:p w14:paraId="37D5D965" w14:textId="77777777" w:rsidR="002E05DC" w:rsidRP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5065188" w14:textId="37630945" w:rsid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E05DC">
                              <w:rPr>
                                <w:rFonts w:asciiTheme="majorHAnsi" w:hAnsiTheme="majorHAnsi" w:cstheme="majorHAnsi"/>
                              </w:rPr>
                              <w:t>ATP yield:</w:t>
                            </w:r>
                          </w:p>
                          <w:p w14:paraId="6D6764D2" w14:textId="255A5E56" w:rsidR="002E05DC" w:rsidRPr="002E05DC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Word equation:</w:t>
                            </w:r>
                          </w:p>
                          <w:p w14:paraId="35A82513" w14:textId="0BBBCD2B" w:rsidR="002E05DC" w:rsidRDefault="002E05DC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C9ED" id="_x0000_s1028" type="#_x0000_t202" style="position:absolute;margin-left:370.7pt;margin-top:274.7pt;width:421.9pt;height:235.3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TIJgIAAE4EAAAOAAAAZHJzL2Uyb0RvYy54bWysVNuO2yAQfa/Uf0C8N0688Tax4qy22aaq&#10;tL1Iu/0AjHGMCgwFEjv9+h1wNk1vL1X9gBhmOMycM+PVzaAVOQjnJZiKziZTSoTh0Eizq+iXx+2r&#10;BSU+MNMwBUZU9Cg8vVm/fLHqbSly6EA1whEEMb7sbUW7EGyZZZ53QjM/ASsMOltwmgU03S5rHOsR&#10;Xassn06vsx5cYx1w4T2e3o1Ouk74bSt4+NS2XgSiKoq5hbS6tNZxzdYrVu4cs53kpzTYP2ShmTT4&#10;6BnqjgVG9k7+BqUld+ChDRMOOoO2lVykGrCa2fSXah46ZkWqBcnx9kyT/3+w/OPhsyOyQe2uKTFM&#10;o0aPYgjkDQwkj/T01pcY9WAxLgx4jKGpVG/vgX/1xMCmY2Ynbp2DvhOswfRm8WZ2cXXE8RGk7j9A&#10;g8+wfYAENLROR+6QDYLoKNPxLE1MheNhcVUsZlfo4ujLl4vFcl6kN1j5fN06H94J0CRuKupQ+wTP&#10;Dvc+xHRY+RwSX/OgZLOVSiXD7eqNcuTAsE+26Tuh/xSmDOkruizyYmTgrxDT9P0JQsuADa+kruji&#10;HMTKyNtb06R2DEyqcY8pK3MiMnI3shiGehglOwtUQ3NEah2MDY4DiZsO3HdKemzuivpve+YEJeq9&#10;QXmWs/k8TkMy5sXrHA136akvPcxwhKpooGTcbkKaoEicgVuUsZWJ4Kj3mMkpZ2zaxPtpwOJUXNop&#10;6sdvYP0EAAD//wMAUEsDBBQABgAIAAAAIQA2mZd+3wAAAAkBAAAPAAAAZHJzL2Rvd25yZXYueG1s&#10;TI/BTsMwEETvSPyDtUhcELXbhpKGOBVCAsENCoKrG2+TCHsdYjcNf89yguNqRrPvlZvJOzHiELtA&#10;GuYzBQKpDrajRsPb6/1lDiImQ9a4QKjhGyNsqtOT0hQ2HOkFx21qBI9QLIyGNqW+kDLWLXoTZ6FH&#10;4mwfBm8Sn0Mj7WCOPO6dXCi1kt50xB9a0+Ndi/Xn9uA15Nnj+BGfls/v9Wrv1unienz4GrQ+P5tu&#10;b0AknNJfGX7xGR0qZtqFA9konAYWSRqusnUGguM8W7LJjntqoeYgq1L+N6h+AAAA//8DAFBLAQIt&#10;ABQABgAIAAAAIQC2gziS/gAAAOEBAAATAAAAAAAAAAAAAAAAAAAAAABbQ29udGVudF9UeXBlc10u&#10;eG1sUEsBAi0AFAAGAAgAAAAhADj9If/WAAAAlAEAAAsAAAAAAAAAAAAAAAAALwEAAF9yZWxzLy5y&#10;ZWxzUEsBAi0AFAAGAAgAAAAhALYwFMgmAgAATgQAAA4AAAAAAAAAAAAAAAAALgIAAGRycy9lMm9E&#10;b2MueG1sUEsBAi0AFAAGAAgAAAAhADaZl37fAAAACQEAAA8AAAAAAAAAAAAAAAAAgAQAAGRycy9k&#10;b3ducmV2LnhtbFBLBQYAAAAABAAEAPMAAACMBQAAAAA=&#10;">
                <v:textbox>
                  <w:txbxContent>
                    <w:p w14:paraId="42FC78CE" w14:textId="0DA45130" w:rsidR="002E05DC" w:rsidRDefault="002E05DC" w:rsidP="002E05DC">
                      <w:pPr>
                        <w:shd w:val="clear" w:color="auto" w:fill="FDCFD1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Anaerobic Respiration:</w:t>
                      </w:r>
                    </w:p>
                    <w:p w14:paraId="34713DF3" w14:textId="61782ADE" w:rsidR="002E05DC" w:rsidRP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2E05DC">
                        <w:rPr>
                          <w:rFonts w:asciiTheme="majorHAnsi" w:hAnsiTheme="majorHAnsi" w:cstheme="majorHAnsi"/>
                        </w:rPr>
                        <w:t>Type 1:</w:t>
                      </w:r>
                    </w:p>
                    <w:p w14:paraId="5A117FA8" w14:textId="23D79B04" w:rsid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2E05DC">
                        <w:rPr>
                          <w:rFonts w:asciiTheme="majorHAnsi" w:hAnsiTheme="majorHAnsi" w:cstheme="majorHAnsi"/>
                        </w:rPr>
                        <w:t>Organisms which undertake this process:</w:t>
                      </w:r>
                    </w:p>
                    <w:p w14:paraId="13953454" w14:textId="5E054884" w:rsidR="002E05DC" w:rsidRP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F85439D" w14:textId="1B1FFE18" w:rsid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2E05DC">
                        <w:rPr>
                          <w:rFonts w:asciiTheme="majorHAnsi" w:hAnsiTheme="majorHAnsi" w:cstheme="majorHAnsi"/>
                        </w:rPr>
                        <w:t>ATP yield:</w:t>
                      </w:r>
                    </w:p>
                    <w:p w14:paraId="35639232" w14:textId="1AFA20A1" w:rsid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Word Equation:</w:t>
                      </w:r>
                    </w:p>
                    <w:p w14:paraId="08C27A90" w14:textId="27E49106" w:rsid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69C5B31" w14:textId="77777777" w:rsidR="002E05DC" w:rsidRP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96A430C" w14:textId="3EA406DD" w:rsidR="002E05DC" w:rsidRP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2E05DC">
                        <w:rPr>
                          <w:rFonts w:asciiTheme="majorHAnsi" w:hAnsiTheme="majorHAnsi" w:cstheme="majorHAnsi"/>
                        </w:rPr>
                        <w:t>Type 2:</w:t>
                      </w:r>
                    </w:p>
                    <w:p w14:paraId="0EA32D1C" w14:textId="627183B0" w:rsid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2E05DC">
                        <w:rPr>
                          <w:rFonts w:asciiTheme="majorHAnsi" w:hAnsiTheme="majorHAnsi" w:cstheme="majorHAnsi"/>
                        </w:rPr>
                        <w:t>Organisms which undertake this process:</w:t>
                      </w:r>
                    </w:p>
                    <w:p w14:paraId="37D5D965" w14:textId="77777777" w:rsidR="002E05DC" w:rsidRP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5065188" w14:textId="37630945" w:rsid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2E05DC">
                        <w:rPr>
                          <w:rFonts w:asciiTheme="majorHAnsi" w:hAnsiTheme="majorHAnsi" w:cstheme="majorHAnsi"/>
                        </w:rPr>
                        <w:t>ATP yield:</w:t>
                      </w:r>
                    </w:p>
                    <w:p w14:paraId="6D6764D2" w14:textId="255A5E56" w:rsidR="002E05DC" w:rsidRPr="002E05DC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Word equation:</w:t>
                      </w:r>
                    </w:p>
                    <w:p w14:paraId="35A82513" w14:textId="0BBBCD2B" w:rsidR="002E05DC" w:rsidRDefault="002E05DC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B3E9A0" wp14:editId="792F68F3">
                <wp:simplePos x="0" y="0"/>
                <wp:positionH relativeFrom="column">
                  <wp:posOffset>4100195</wp:posOffset>
                </wp:positionH>
                <wp:positionV relativeFrom="paragraph">
                  <wp:posOffset>3319780</wp:posOffset>
                </wp:positionV>
                <wp:extent cx="4648835" cy="1666875"/>
                <wp:effectExtent l="0" t="0" r="1841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835" cy="1666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FEC58" w14:textId="77777777" w:rsidR="002E05DC" w:rsidRPr="00F4372A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372A">
                              <w:rPr>
                                <w:rFonts w:asciiTheme="majorHAnsi" w:hAnsiTheme="majorHAnsi" w:cstheme="majorHAnsi"/>
                              </w:rPr>
                              <w:t>Word Equation for aerobic respiration</w:t>
                            </w:r>
                          </w:p>
                          <w:p w14:paraId="37BAE1D5" w14:textId="77777777" w:rsidR="002E05DC" w:rsidRPr="00F4372A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6D36283" w14:textId="5FEC1F3B" w:rsidR="002E05DC" w:rsidRPr="00F4372A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676FC7A" w14:textId="77777777" w:rsidR="002E05DC" w:rsidRPr="00F4372A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DC0B9B2" w14:textId="77777777" w:rsidR="002E05DC" w:rsidRPr="00F4372A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372A">
                              <w:rPr>
                                <w:rFonts w:asciiTheme="majorHAnsi" w:hAnsiTheme="majorHAnsi" w:cstheme="majorHAnsi"/>
                              </w:rPr>
                              <w:t>Chemical equation for aerobic respiration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E9A0" id="_x0000_s1029" type="#_x0000_t202" style="position:absolute;margin-left:322.85pt;margin-top:261.4pt;width:366.05pt;height:131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NoagIAACAFAAAOAAAAZHJzL2Uyb0RvYy54bWysVNuO0zAQfUfiHyy/06SlN6Kmq6XLIqTl&#10;Inb5ANdxGmsdT7DdJuXrGU/abBeQkBAvli8zZ86Zi1dXXW3YQTmvweZ8PEo5U1ZCoe0u598ebl8t&#10;OfNB2EIYsCrnR+X51frli1XbZGoCFZhCOYYg1mdtk/MqhCZLEi8rVQs/gkZZfCzB1SLg0e2SwokW&#10;0WuTTNJ0nrTgisaBVN7j7U3/yNeEX5ZKhs9l6VVgJufILdDqaN3GNVmvRLZzoqm0PNEQ/8CiFtpi&#10;0AHqRgTB9k7/BlVr6cBDGUYS6gTKUktFGlDNOP1FzX0lGkVaMDm+GdLk/x+s/HT44pgusHYzzqyo&#10;sUYPqgvsLXRsEtPTNj5Dq/sG7UKH12hKUn1zB/LRMwubStidunYO2kqJAumNo2dy4drj+AiybT9C&#10;gWHEPgABdaWrY+4wGwzRsUzHoTSRisTL6Xy6XL5GihLfxvP5fLmYUQyRnd0b58N7BTWLm5w7rD3B&#10;i8OdD5GOyM4mMZqxcfVgdHGrjaFD7Dq1MY4dBPaLkFLZMCcQs6+RdX+/mKUpdQ4iUqNGF8J/hhZT&#10;8c4W1GFBaNPv0SdGptzEdJwSE45G9ay+qhLrgZInFHgIcMmJCkNIaB3dSlQwOJ7K81yMCX1NBtvo&#10;pmhCBsf07xEHD4oKNgzOtbbg/gRQPA6Re/uz+l5zbJLQbbu+Cck0Xm2hOGKzOOhHFr8Y3FTgfnDW&#10;4rjm3H/fC6c4Mx8sNtyb8XQa55sO09liggd3+bK9fBFWIlTOA2f9dhPoT4iiLFxjY5aaWuaJyYk0&#10;jiFV+vRlxDm/PJPV08e2/gkAAP//AwBQSwMEFAAGAAgAAAAhAIEu+B7gAAAADAEAAA8AAABkcnMv&#10;ZG93bnJldi54bWxMj8FOg0AQhu8mvsNmTLzZRSqlRYbGmHjzYmuivW3ZEbDsLLBLwbd3e9LbTObL&#10;P9+fb2fTijMNrrGMcL+IQBCXVjdcIbzvX+7WIJxXrFVrmRB+yMG2uL7KVabtxG903vlKhBB2mUKo&#10;ve8yKV1Zk1FuYTvicPuyg1E+rEMl9aCmEG5aGUfRShrVcPhQq46eaypPu9Eg8Ic7fR98HyX287WP&#10;p3ncUE+Itzfz0yMIT7P/g+GiH9ShCE5HO7J2okVYPSRpQBGSOA4dLsQyTcN0REjXyRJkkcv/JYpf&#10;AAAA//8DAFBLAQItABQABgAIAAAAIQC2gziS/gAAAOEBAAATAAAAAAAAAAAAAAAAAAAAAABbQ29u&#10;dGVudF9UeXBlc10ueG1sUEsBAi0AFAAGAAgAAAAhADj9If/WAAAAlAEAAAsAAAAAAAAAAAAAAAAA&#10;LwEAAF9yZWxzLy5yZWxzUEsBAi0AFAAGAAgAAAAhAEjIk2hqAgAAIAUAAA4AAAAAAAAAAAAAAAAA&#10;LgIAAGRycy9lMm9Eb2MueG1sUEsBAi0AFAAGAAgAAAAhAIEu+B7gAAAADAEAAA8AAAAAAAAAAAAA&#10;AAAAxAQAAGRycy9kb3ducmV2LnhtbFBLBQYAAAAABAAEAPMAAADRBQAAAAA=&#10;" fillcolor="white [3201]" strokecolor="#538135 [2409]" strokeweight="1pt">
                <v:textbox>
                  <w:txbxContent>
                    <w:p w14:paraId="641FEC58" w14:textId="77777777" w:rsidR="002E05DC" w:rsidRPr="00F4372A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F4372A">
                        <w:rPr>
                          <w:rFonts w:asciiTheme="majorHAnsi" w:hAnsiTheme="majorHAnsi" w:cstheme="majorHAnsi"/>
                        </w:rPr>
                        <w:t>Word Equation for aerobic respiration</w:t>
                      </w:r>
                    </w:p>
                    <w:p w14:paraId="37BAE1D5" w14:textId="77777777" w:rsidR="002E05DC" w:rsidRPr="00F4372A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36D36283" w14:textId="5FEC1F3B" w:rsidR="002E05DC" w:rsidRPr="00F4372A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676FC7A" w14:textId="77777777" w:rsidR="002E05DC" w:rsidRPr="00F4372A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DC0B9B2" w14:textId="77777777" w:rsidR="002E05DC" w:rsidRPr="00F4372A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F4372A">
                        <w:rPr>
                          <w:rFonts w:asciiTheme="majorHAnsi" w:hAnsiTheme="majorHAnsi" w:cstheme="majorHAnsi"/>
                        </w:rPr>
                        <w:t>Chemical equation for aerobic respiration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43FB2D" wp14:editId="3CD7E9EF">
                <wp:simplePos x="0" y="0"/>
                <wp:positionH relativeFrom="margin">
                  <wp:posOffset>8834120</wp:posOffset>
                </wp:positionH>
                <wp:positionV relativeFrom="paragraph">
                  <wp:posOffset>2088515</wp:posOffset>
                </wp:positionV>
                <wp:extent cx="2932430" cy="1301115"/>
                <wp:effectExtent l="0" t="0" r="20320" b="1333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A5677" w14:textId="5569CF0D" w:rsidR="002E05DC" w:rsidRPr="00CC4654" w:rsidRDefault="002E05DC" w:rsidP="002E05D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 xml:space="preserve">What is the difference between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Acetyl CoA and Glucose?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3FB2D" id="Text Box 14" o:spid="_x0000_s1030" type="#_x0000_t202" style="position:absolute;margin-left:695.6pt;margin-top:164.45pt;width:230.9pt;height:102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QGMwIAAGkEAAAOAAAAZHJzL2Uyb0RvYy54bWysVNtu2zAMfR+wfxD0vjh2kq0x4hRdsgwD&#10;ugvQ7gMYWbaFyaInKbG7ry8lp2l2exnmB4EUqUPykPTqemg1O0rrFJqCp5MpZ9IILJWpC/71fvfq&#10;ijPnwZSg0ciCP0jHr9cvX6z6LpcZNqhLaRmBGJf3XcEb77s8SZxoZAtugp00ZKzQtuBJtXVSWugJ&#10;vdVJNp2+Tnq0ZWdRSOfodjsa+TriV5UU/nNVOemZLjjl5uNp47kPZ7JeQV5b6BolTmnAP2TRgjIU&#10;9Ay1BQ/sYNVvUK0SFh1WfiKwTbCqlJCxBqomnf5SzV0DnYy1EDmuO9Pk/h+s+HT8YpkqqXdzzgy0&#10;1KN7OXj2FgdGV8RP37mc3O46cvQD3ZNvrNV1tyi+OWZw04Cp5Y212DcSSsovDS+Ti6cjjgsg+/4j&#10;lhQHDh4j0FDZNpBHdDBCpz49nHsTchF0mS1n2XxGJkG2dDZN03QRY0D+9Lyzzr+X2LIgFNxS8yM8&#10;HG+dD+lA/uQSojnUqtwpraNi6/1GW3YEGpRd/E7oP7lpw/qCLxfZYmTgrxDT+P0JIqSwBdeMoXQd&#10;5OAHeas87YJWbcGvzs8hD4y+M2V08aD0KFMx2pwoDqyO/PphP4zdjKMd+N9j+UCkWxxnn3aVhAbt&#10;D856mvuCu+8HsJIz/cFQ45bpfB4WJSrzxZuMFHtp2V9awAiCKrjnbBQ3Pi5XKMfgDTW4UpH650xO&#10;OdM8x46cdi8szKUevZ7/EOtHAAAA//8DAFBLAwQUAAYACAAAACEA4qpQxd8AAAANAQAADwAAAGRy&#10;cy9kb3ducmV2LnhtbEyPwW7CMBBE75X6D9ZW6qUCJzFUJsRBVSXOUYHeTbwkKbEdxQbC33c5tcfR&#10;jt6+KTaT7dkVx9B5pyCdJ8DQ1d50rlFw2G9nEliI2hnde4cK7hhgUz4/FTo3/ua+8LqLDSOIC7lW&#10;0MY45JyHukWrw9wP6Oh28qPVkeLYcDPqG8Ftz7MkeedWd44+tHrAzxbr8+5iiSLe7ov9qT03lf+W&#10;P1XYVgtMlXp9mT7WwCJO8a8MD31Sh5Kcjv7iTGA9ZbFKM+oqEJlcAXtU5FLQvqOCpRASeFnw/yvK&#10;XwAAAP//AwBQSwECLQAUAAYACAAAACEAtoM4kv4AAADhAQAAEwAAAAAAAAAAAAAAAAAAAAAAW0Nv&#10;bnRlbnRfVHlwZXNdLnhtbFBLAQItABQABgAIAAAAIQA4/SH/1gAAAJQBAAALAAAAAAAAAAAAAAAA&#10;AC8BAABfcmVscy8ucmVsc1BLAQItABQABgAIAAAAIQD+VzQGMwIAAGkEAAAOAAAAAAAAAAAAAAAA&#10;AC4CAABkcnMvZTJvRG9jLnhtbFBLAQItABQABgAIAAAAIQDiqlDF3wAAAA0BAAAPAAAAAAAAAAAA&#10;AAAAAI0EAABkcnMvZG93bnJldi54bWxQSwUGAAAAAAQABADzAAAAmQUAAAAA&#10;">
                <v:stroke dashstyle="longDash"/>
                <v:textbox>
                  <w:txbxContent>
                    <w:p w14:paraId="224A5677" w14:textId="5569CF0D" w:rsidR="002E05DC" w:rsidRPr="00CC4654" w:rsidRDefault="002E05DC" w:rsidP="002E05D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 xml:space="preserve">What is the difference between </w:t>
                      </w:r>
                      <w:r>
                        <w:rPr>
                          <w:rFonts w:asciiTheme="majorHAnsi" w:hAnsiTheme="majorHAnsi" w:cstheme="majorHAnsi"/>
                        </w:rPr>
                        <w:t>Acetyl CoA and Glucose?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83543" wp14:editId="190EF0C6">
                <wp:simplePos x="0" y="0"/>
                <wp:positionH relativeFrom="column">
                  <wp:posOffset>7586149</wp:posOffset>
                </wp:positionH>
                <wp:positionV relativeFrom="paragraph">
                  <wp:posOffset>1934015</wp:posOffset>
                </wp:positionV>
                <wp:extent cx="977265" cy="1448435"/>
                <wp:effectExtent l="133350" t="0" r="222885" b="0"/>
                <wp:wrapNone/>
                <wp:docPr id="6" name="Lightning Bo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6416">
                          <a:off x="0" y="0"/>
                          <a:ext cx="977265" cy="144843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E332C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6" o:spid="_x0000_s1026" type="#_x0000_t73" style="position:absolute;margin-left:597.35pt;margin-top:152.3pt;width:76.95pt;height:114.05pt;rotation:-86680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cfyQIAABMGAAAOAAAAZHJzL2Uyb0RvYy54bWysVEtv2zAMvg/YfxB0X+1kSZoGdYqsRYYB&#10;WVusHXpWZCk2IIuapLz260dJtpt23Q7DfDAkPj6Sn0heXh0aRXbCuhp0QQdnOSVCcyhrvSno98fl&#10;hyklzjNdMgVaFPQoHL2av393uTczMYQKVCksQRDtZntT0Mp7M8syxyvRMHcGRmhUSrAN83i1m6y0&#10;bI/ojcqGeT7J9mBLY4EL51B6k5R0HvGlFNzfSemEJ6qgmJuPfxv/6/DP5pdstrHMVDVv02D/kEXD&#10;ao1Be6gb5hnZ2vo3qKbmFhxIf8ahyUDKmotYA1YzyF9V81AxI2ItSI4zPU3u/8Hy2929JXVZ0Akl&#10;mjX4RKt6U3mNZJJPoDyZBI72xs3Q9MHc2/bm8BgKPkjbEAtI7DCf5pPRYBJ5wMrIIdJ87GkWB084&#10;Ci/Oz4eTMSUcVYPRaDr6OA4xsgQWQI11/rOAhoRDQVWXUUgowrPdyvnk09kGPweqLpe1UvFiN+tr&#10;ZcmO4dsv8cvjc2OYF2ZKkz0mPx2fjyP0C2XsQ9GjMM6F9qNop7bNVygT+iTHL/USirHjknjUiUPM&#10;0NEBKRZ6EgR1SqMwUJxIjSd/VCJUofQ3IfGBkLdhyq8DSjFSSoOkqlgpknj8x9ARMCBL5KnHbgHe&#10;xk5Et/bBVcTJ6p3zvyWWnHuPGBm0752bWoN9C0D5QdsWMtl3JCVqAktrKI/YvrH9cLqd4csaO2bF&#10;nL9nFgcZhbic/B3+pAJ8Z2hPlFRgf74lD/Y4X6ilZI+LoaDux5ZZQYn6onHyLrBlwyaJl9H4fIgX&#10;e6pZn2r0trkG7L9BzC4eg71X3VFaaJ5why1CVFQxzTF2Qbm33eXap4WFW5CLxSKa4fYwzK/0g+EB&#10;PLAaBuHx8MSsacfG48DdQrdE2OzV0CTb4KlhsfUg6zhRz7y2fOPmiT3bbsmw2k7v0ep5l89/AQAA&#10;//8DAFBLAwQUAAYACAAAACEAzObzH+EAAAANAQAADwAAAGRycy9kb3ducmV2LnhtbEyPy07DMBBF&#10;90j9B2sqsaN2m5A2IU6FkCo2bGj5ADeZxFH9iGI3DXw90xXs5mqO7pwp97M1bMIx9N5JWK8EMHS1&#10;b3rXSfg6HZ52wEJUrlHGO5TwjQH21eKhVEXjb+4Tp2PsGJW4UCgJOsah4DzUGq0KKz+go13rR6si&#10;xbHjzahuVG4N3wiRcat6Rxe0GvBNY305Xq2E9zyd8ksntGl/2qRuB8Ozj4OUj8v59QVYxDn+wXDX&#10;J3WoyOnsr64JzFBe5+mWWAmJSDNgdyRJdzSdJTwnmy3wquT/v6h+AQAA//8DAFBLAQItABQABgAI&#10;AAAAIQC2gziS/gAAAOEBAAATAAAAAAAAAAAAAAAAAAAAAABbQ29udGVudF9UeXBlc10ueG1sUEsB&#10;Ai0AFAAGAAgAAAAhADj9If/WAAAAlAEAAAsAAAAAAAAAAAAAAAAALwEAAF9yZWxzLy5yZWxzUEsB&#10;Ai0AFAAGAAgAAAAhANHIJx/JAgAAEwYAAA4AAAAAAAAAAAAAAAAALgIAAGRycy9lMm9Eb2MueG1s&#10;UEsBAi0AFAAGAAgAAAAhAMzm8x/hAAAADQEAAA8AAAAAAAAAAAAAAAAAIwUAAGRycy9kb3ducmV2&#10;LnhtbFBLBQYAAAAABAAEAPMAAAAxBgAAAAA=&#10;" fillcolor="yellow" strokecolor="#ffd966 [1943]" strokeweight="2.2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D21724" wp14:editId="4564971A">
                <wp:simplePos x="0" y="0"/>
                <wp:positionH relativeFrom="margin">
                  <wp:posOffset>5175396</wp:posOffset>
                </wp:positionH>
                <wp:positionV relativeFrom="paragraph">
                  <wp:posOffset>2442210</wp:posOffset>
                </wp:positionV>
                <wp:extent cx="3096260" cy="732790"/>
                <wp:effectExtent l="0" t="0" r="279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7327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0EC3" w14:textId="77777777" w:rsidR="0098325B" w:rsidRPr="0098325B" w:rsidRDefault="0098325B" w:rsidP="0098325B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sz w:val="40"/>
                              </w:rPr>
                            </w:pPr>
                            <w:r w:rsidRPr="0098325B">
                              <w:rPr>
                                <w:rFonts w:ascii="Britannic Bold" w:hAnsi="Britannic Bold"/>
                                <w:sz w:val="40"/>
                              </w:rPr>
                              <w:t>Key Knowledge 6 –</w:t>
                            </w:r>
                          </w:p>
                          <w:p w14:paraId="188C09BC" w14:textId="77777777" w:rsidR="0098325B" w:rsidRPr="0098325B" w:rsidRDefault="0098325B" w:rsidP="0098325B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sz w:val="40"/>
                              </w:rPr>
                            </w:pPr>
                            <w:r w:rsidRPr="0098325B">
                              <w:rPr>
                                <w:rFonts w:ascii="Britannic Bold" w:hAnsi="Britannic Bold"/>
                                <w:sz w:val="40"/>
                              </w:rPr>
                              <w:t>Cellular Respiration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1724" id="_x0000_s1031" type="#_x0000_t202" style="position:absolute;margin-left:407.5pt;margin-top:192.3pt;width:243.8pt;height:5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ZGSgIAAIwEAAAOAAAAZHJzL2Uyb0RvYy54bWysVMtu2zAQvBfoPxC815IVP2LBcpA6dVEg&#10;fQBJP4CiKIsoyVVJ2lL69VlSsuOkt6IXgdwlZ4czu1rf9FqRo7BOginodJJSIgyHSpp9QX8+7j5c&#10;U+I8MxVTYERBn4SjN5v379Zdm4sMGlCVsARBjMu7tqCN922eJI43QjM3gVYYTNZgNfO4tfuksqxD&#10;dK2SLE0XSQe2ai1w4RxG74Yk3UT8uhbcf69rJzxRBUVuPn5t/Jbhm2zWLN9b1jaSjzTYP7DQTBos&#10;eoa6Y56Rg5V/QWnJLTio/YSDTqCuJRfxDfiaafrmNQ8Na0V8C4rj2rNM7v/B8m/HH5bIqqDZdEmJ&#10;YRpNehS9Jx+hJ1nQp2tdjsceWjzoewyjz/Gtrr0H/ssRA9uGmb24tRa6RrAK+U3DzeTi6oDjAkjZ&#10;fYUKy7CDhwjU11YH8VAOgujo09PZm0CFY/AqXS2yBaY45pZX2XIVzUtYfrrdWuc/C9AkLApq0fuI&#10;zo73zgc2LD8dCcUcKFntpFJxE/pNbJUlR4adwjgXxs/jdXXQSHeIY8elY89gGDtrCF+fwlgidm5A&#10;igVfFVGGdKjMKp2nEflV0tl9ea4f8Ha7KOEbolp6nBcldUFj1ZFNUP2TqWI3eybVsEY6yow2BOUH&#10;D3xf9tHx6FGwqITqCX2xMIwHjjMuGrB/KOlwNArqfh+YFZSoLwa9XU1nszBLcTObLzPc2MtMeZlh&#10;hiNUQT0lw3Lr4/wF2Q3cYg/UMtrzwmSkjC0fRRzHM8zU5T6eevmJbJ4BAAD//wMAUEsDBBQABgAI&#10;AAAAIQDZMiYZ4QAAAAwBAAAPAAAAZHJzL2Rvd25yZXYueG1sTI/BbsIwEETvlfoP1iL1VmygiaI0&#10;GxSQWlW9Ab1wM7GJI+J1FJsQ/r7m1N5mNaPZN8V6sh0b9eBbRwiLuQCmqXaqpQbh5/DxmgHzQZKS&#10;nSONcNce1uXzUyFz5W600+M+NCyWkM8lggmhzzn3tdFW+rnrNUXv7AYrQzyHhqtB3mK57fhSiJRb&#10;2VL8YGSvt0bXl/3VIgxbf/7aVJ/N8ZiY+45v5Hc1pogvs6l6Bxb0FP7C8MCP6FBGppO7kvKsQ8gW&#10;SdwSEFbZWwrskViJZVQnhEQIAbws+P8R5S8AAAD//wMAUEsBAi0AFAAGAAgAAAAhALaDOJL+AAAA&#10;4QEAABMAAAAAAAAAAAAAAAAAAAAAAFtDb250ZW50X1R5cGVzXS54bWxQSwECLQAUAAYACAAAACEA&#10;OP0h/9YAAACUAQAACwAAAAAAAAAAAAAAAAAvAQAAX3JlbHMvLnJlbHNQSwECLQAUAAYACAAAACEA&#10;zn6GRkoCAACMBAAADgAAAAAAAAAAAAAAAAAuAgAAZHJzL2Uyb0RvYy54bWxQSwECLQAUAAYACAAA&#10;ACEA2TImGeEAAAAMAQAADwAAAAAAAAAAAAAAAACkBAAAZHJzL2Rvd25yZXYueG1sUEsFBgAAAAAE&#10;AAQA8wAAALIFAAAAAA==&#10;" fillcolor="#d9e2f3 [664]" strokecolor="blue" strokeweight="1.5pt">
                <v:textbox>
                  <w:txbxContent>
                    <w:p w14:paraId="01DD0EC3" w14:textId="77777777" w:rsidR="0098325B" w:rsidRPr="0098325B" w:rsidRDefault="0098325B" w:rsidP="0098325B">
                      <w:pPr>
                        <w:spacing w:after="0"/>
                        <w:jc w:val="center"/>
                        <w:rPr>
                          <w:rFonts w:ascii="Britannic Bold" w:hAnsi="Britannic Bold"/>
                          <w:sz w:val="40"/>
                        </w:rPr>
                      </w:pPr>
                      <w:r w:rsidRPr="0098325B">
                        <w:rPr>
                          <w:rFonts w:ascii="Britannic Bold" w:hAnsi="Britannic Bold"/>
                          <w:sz w:val="40"/>
                        </w:rPr>
                        <w:t>Key Knowledge 6 –</w:t>
                      </w:r>
                    </w:p>
                    <w:p w14:paraId="188C09BC" w14:textId="77777777" w:rsidR="0098325B" w:rsidRPr="0098325B" w:rsidRDefault="0098325B" w:rsidP="0098325B">
                      <w:pPr>
                        <w:spacing w:after="0"/>
                        <w:jc w:val="center"/>
                        <w:rPr>
                          <w:rFonts w:ascii="Britannic Bold" w:hAnsi="Britannic Bold"/>
                          <w:sz w:val="40"/>
                        </w:rPr>
                      </w:pPr>
                      <w:r w:rsidRPr="0098325B">
                        <w:rPr>
                          <w:rFonts w:ascii="Britannic Bold" w:hAnsi="Britannic Bold"/>
                          <w:sz w:val="40"/>
                        </w:rPr>
                        <w:t>Cellular Respiration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07EE56" wp14:editId="42429E42">
                <wp:simplePos x="0" y="0"/>
                <wp:positionH relativeFrom="margin">
                  <wp:align>left</wp:align>
                </wp:positionH>
                <wp:positionV relativeFrom="paragraph">
                  <wp:posOffset>2060575</wp:posOffset>
                </wp:positionV>
                <wp:extent cx="5099050" cy="108585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8EE77" w14:textId="77777777" w:rsidR="00CC4654" w:rsidRPr="00CC4654" w:rsidRDefault="00CC465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What is the difference between Glycolysis and Pyruvate oxidation?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EE56" id="_x0000_s1032" type="#_x0000_t202" style="position:absolute;margin-left:0;margin-top:162.25pt;width:401.5pt;height:8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CYMAIAAGYEAAAOAAAAZHJzL2Uyb0RvYy54bWysVNtu2zAMfR+wfxD0vtgJ4jUx4hRdsgwD&#10;ugvQ7gNoWY6FyaInKbGzrx8lp2l2exnmB4EUyUPyUPTqdmg1O0rrFJqCTycpZ9IIrJTZF/zL4+7V&#10;gjPnwVSg0ciCn6Tjt+uXL1Z9l8sZNqgraRmBGJf3XcEb77s8SZxoZAtugp00ZKzRtuBJtfukstAT&#10;equTWZq+Tnq0VWdRSOfodjsa+Tri17UU/lNdO+mZLjjV5uNp41mGM1mvIN9b6BolzmXAP1TRgjKU&#10;9AK1BQ/sYNVvUK0SFh3WfiKwTbCulZCxB+pmmv7SzUMDnYy9EDmuu9Dk/h+s+Hj8bJmqCj7jzEBL&#10;I3qUg2dvcGCzwE7fuZycHjpy8wNd05Rjp667R/HVMYObBsxe3lmLfSOhouqmITK5Ch1xXAAp+w9Y&#10;URo4eIxAQ23bQB2RwQidpnS6TCaUIugyS5fLNCOTINs0XWQLUkIOyJ/CO+v8O4ktC0LBLY0+wsPx&#10;3vnR9cklZHOoVbVTWkfF7suNtuwI9Ex28Tuj/+SmDesLvsxm2cjAXyHS+P0JIpSwBdeMqfQ+yMEP&#10;8lZ52gSt2oIvLuGQB0bfmiq6eFB6lKlvbc4UB1ZHfv1QDnGWNwEy0F9idSLOLY4PnxaVhAbtd856&#10;evQFd98OYCVn+r2huS2n83nYkqjMs5sZKfbaUl5bwAiCKrjnbBQ3Pm5W6MbgHc23VpH550rOJdNj&#10;jrM7L17Ylms9ej3/HtY/AAAA//8DAFBLAwQUAAYACAAAACEAu2tHCNwAAAAIAQAADwAAAGRycy9k&#10;b3ducmV2LnhtbEyPwU7DMAyG70i8Q2QkLoilW1tUStMJIe1csY171nhNWeNUTbZ1b485wdH+rc/f&#10;X61nN4gLTqH3pGC5SEAgtd701CnY7zbPBYgQNRk9eEIFNwywru/vKl0af6VPvGxjJxhCodQKbIxj&#10;KWVoLTodFn5E4uzoJ6cjj1MnzaSvDHeDXCXJi3S6J/5g9YgfFtvT9uyYkj7dst3RnrrGfxXfTdg0&#10;GS6VenyY399ARJzj3zH86rM61Ox08GcyQQwKuEhUkK6yHATHRZLy5qAge81zkHUl/xeofwAAAP//&#10;AwBQSwECLQAUAAYACAAAACEAtoM4kv4AAADhAQAAEwAAAAAAAAAAAAAAAAAAAAAAW0NvbnRlbnRf&#10;VHlwZXNdLnhtbFBLAQItABQABgAIAAAAIQA4/SH/1gAAAJQBAAALAAAAAAAAAAAAAAAAAC8BAABf&#10;cmVscy8ucmVsc1BLAQItABQABgAIAAAAIQAKdCCYMAIAAGYEAAAOAAAAAAAAAAAAAAAAAC4CAABk&#10;cnMvZTJvRG9jLnhtbFBLAQItABQABgAIAAAAIQC7a0cI3AAAAAgBAAAPAAAAAAAAAAAAAAAAAIoE&#10;AABkcnMvZG93bnJldi54bWxQSwUGAAAAAAQABADzAAAAkwUAAAAA&#10;">
                <v:stroke dashstyle="longDash"/>
                <v:textbox>
                  <w:txbxContent>
                    <w:p w14:paraId="2878EE77" w14:textId="77777777" w:rsidR="00CC4654" w:rsidRPr="00CC4654" w:rsidRDefault="00CC4654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What is the difference between Glycolysis and Pyruvate oxidation?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5393D9" wp14:editId="19090975">
                <wp:simplePos x="0" y="0"/>
                <wp:positionH relativeFrom="margin">
                  <wp:align>left</wp:align>
                </wp:positionH>
                <wp:positionV relativeFrom="paragraph">
                  <wp:posOffset>7343140</wp:posOffset>
                </wp:positionV>
                <wp:extent cx="3987800" cy="2402205"/>
                <wp:effectExtent l="0" t="0" r="12700" b="171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240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ECF06" w14:textId="4299B093" w:rsidR="002E05DC" w:rsidRPr="002E05DC" w:rsidRDefault="002E05D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E05DC">
                              <w:rPr>
                                <w:rFonts w:asciiTheme="majorHAnsi" w:hAnsiTheme="majorHAnsi" w:cstheme="majorHAnsi"/>
                              </w:rPr>
                              <w:t xml:space="preserve">Give reasons as to why Photosynthesis &amp; cellular respiration are not ‘opposite’ cellular processes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93D9" id="_x0000_s1033" type="#_x0000_t202" style="position:absolute;margin-left:0;margin-top:578.2pt;width:314pt;height:189.1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xuLQIAAE0EAAAOAAAAZHJzL2Uyb0RvYy54bWysVM1u2zAMvg/YOwi6L3bcpE2MOEWXLsOA&#10;7gdo9wCyLMfCJFGTlNjd05eS0zTdsMswHwRRJD+SH0mvrgetyEE4L8FUdDrJKRGGQyPNrqLfH7bv&#10;FpT4wEzDFBhR0Ufh6fX67ZtVb0tRQAeqEY4giPFlbyvahWDLLPO8E5r5CVhhUNmC0yyg6HZZ41iP&#10;6FplRZ5fZj24xjrgwnt8vR2VdJ3w21bw8LVtvQhEVRRzC+l06azjma1XrNw5ZjvJj2mwf8hCM2kw&#10;6AnqlgVG9k7+AaUld+ChDRMOOoO2lVykGrCaaf5bNfcdsyLVguR4e6LJ/z9Y/uXwzRHZYO8uKDFM&#10;Y48exBDIexhIEenprS/R6t6iXRjwGU1Tqd7eAf/hiYFNx8xO3DgHfSdYg+lNo2d25jri+AhS95+h&#10;wTBsHyABDa3TkTtkgyA6tunx1JqYCsfHi+XiapGjiqOumOVFkc9TDFY+u1vnw0cBmsRLRR32PsGz&#10;w50PMR1WPpvEaB6UbLZSqSS4Xb1RjhwYzsk2fUf0V2bKkL6iy3kxHxn4K0SeF/llmi6M+gpCy4AD&#10;r6SuKNaDX4zDysjbB9Oke2BSjXd0VuZIZORuZDEM9ZBatoy+keQamkdk1sE437iPeOnA/aKkx9mu&#10;qP+5Z05Qoj4Z7M5yOpvFZUjCbH5VoODONfW5hhmOUBUNlIzXTUgLFNM2cINdbGXi9yWTY8o4s4n2&#10;437FpTiXk9XLX2D9BAAA//8DAFBLAwQUAAYACAAAACEAM7k7IOEAAAAKAQAADwAAAGRycy9kb3du&#10;cmV2LnhtbEyPQUvDQBCF74L/YRnBi9hNa5uWmE0RoYoHwcaC9LbNjklwdzZmt2n67x1PepzvPd68&#10;l69HZ8WAfWg9KZhOEhBIlTct1Qp275vbFYgQNRltPaGCMwZYF5cXuc6MP9EWhzLWgkMoZFpBE2OX&#10;SRmqBp0OE98hsfbpe6cjn30tTa9PHO6snCVJKp1uiT80usPHBquv8ugUvDyX+1e0H28bb/Y4bM/f&#10;N099qtT11fhwDyLiGP/M8Fufq0PBnQ7+SCYIq4CHRKbTRToHwXo6WzE6MFrczZcgi1z+n1D8AAAA&#10;//8DAFBLAQItABQABgAIAAAAIQC2gziS/gAAAOEBAAATAAAAAAAAAAAAAAAAAAAAAABbQ29udGVu&#10;dF9UeXBlc10ueG1sUEsBAi0AFAAGAAgAAAAhADj9If/WAAAAlAEAAAsAAAAAAAAAAAAAAAAALwEA&#10;AF9yZWxzLy5yZWxzUEsBAi0AFAAGAAgAAAAhAAecHG4tAgAATQQAAA4AAAAAAAAAAAAAAAAALgIA&#10;AGRycy9lMm9Eb2MueG1sUEsBAi0AFAAGAAgAAAAhADO5OyDhAAAACgEAAA8AAAAAAAAAAAAAAAAA&#10;hwQAAGRycy9kb3ducmV2LnhtbFBLBQYAAAAABAAEAPMAAACVBQAAAAA=&#10;" strokecolor="#002060">
                <v:textbox>
                  <w:txbxContent>
                    <w:p w14:paraId="361ECF06" w14:textId="4299B093" w:rsidR="002E05DC" w:rsidRPr="002E05DC" w:rsidRDefault="002E05D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E05DC">
                        <w:rPr>
                          <w:rFonts w:asciiTheme="majorHAnsi" w:hAnsiTheme="majorHAnsi" w:cstheme="majorHAnsi"/>
                        </w:rPr>
                        <w:t xml:space="preserve">Give reasons as to why Photosynthesis &amp; cellular respiration are not ‘opposite’ cellular processes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74F02" wp14:editId="123BE444">
                <wp:simplePos x="0" y="0"/>
                <wp:positionH relativeFrom="column">
                  <wp:posOffset>10004292</wp:posOffset>
                </wp:positionH>
                <wp:positionV relativeFrom="margin">
                  <wp:posOffset>6928987</wp:posOffset>
                </wp:positionV>
                <wp:extent cx="0" cy="2774315"/>
                <wp:effectExtent l="0" t="0" r="1905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315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15B17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787.75pt,545.6pt" to="787.75pt,7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yi2gEAAB4EAAAOAAAAZHJzL2Uyb0RvYy54bWysU9uO2yAQfa/Uf0C8N7bTy1ZWnH1wlL5U&#10;bdRtP4BgsJG4aaCx8/cdsOPtTaq62hfMwJwzc87g3f1kNLkICMrZhlabkhJhueuU7Rv67evx1XtK&#10;QmS2Y9pZ0dCrCPR+//LFbvS12LrB6U4AQRIb6tE3dIjR10UR+CAMCxvnhcVL6cCwiCH0RQdsRHaj&#10;i21ZvitGB50Hx0UIeHqYL+k+80spePwsZRCR6IZibzGvkNdzWov9jtU9MD8ovrTBntCFYcpi0ZXq&#10;wCIj30H9QWUUBxecjBvuTOGkVFxkDaimKn9T8zAwL7IWNCf41abwfLT80+UERHU4uy0llhmc0UME&#10;pvohktZZiw46IHiJTo0+1Aho7QmWKPgTJNmTBJO+KIhM2d3r6q6YIuHzIcfT7d3dm9fV28RXPAI9&#10;hPhBOEPSpqFa2SSc1ezyMcQ59ZaSjrVNa3BadUeldQ6gP7cayIXhqNu2LI/HpcYvaYnlwMIw53W4&#10;W7ISZZEUzpryLl61mMt9ERJdQhVVbiu/T7GWY5wLG6uVCbMTTGJrK7D8N3DJT1CR3+7/gFdEruxs&#10;XMFGWQd/qx6nW8tyzr85MOtOFpxdd83TztbgI8xTW36Y9Mp/jjP88bfe/wAAAP//AwBQSwMEFAAG&#10;AAgAAAAhAP8uurngAAAADwEAAA8AAABkcnMvZG93bnJldi54bWxMj0FPg0AQhe8m/ofNmHgxdoGI&#10;UmRpalPTWxNb7XmAEYjsLGGXFv+9Szzo7b2ZlzffZKtJd+JMg20NKwgXAQji0lQt1wrej6/3CQjr&#10;kCvsDJOCb7Kwyq+vMkwrc+E3Oh9cLXwJ2xQVNM71qZS2bEijXZie2O8+zaDReTvUshrw4st1J6Mg&#10;eJQaW/YXGuxp01D5dRi1gmWyOY0fdaFx97DdH3encb19uVPq9mZaP4NwNLm/MMz4Hh1yz1SYkSsr&#10;Ou/jpzj2Wa+CZRiBmDO/s2JWURKCzDP5/4/8BwAA//8DAFBLAQItABQABgAIAAAAIQC2gziS/gAA&#10;AOEBAAATAAAAAAAAAAAAAAAAAAAAAABbQ29udGVudF9UeXBlc10ueG1sUEsBAi0AFAAGAAgAAAAh&#10;ADj9If/WAAAAlAEAAAsAAAAAAAAAAAAAAAAALwEAAF9yZWxzLy5yZWxzUEsBAi0AFAAGAAgAAAAh&#10;AEO0bKLaAQAAHgQAAA4AAAAAAAAAAAAAAAAALgIAAGRycy9lMm9Eb2MueG1sUEsBAi0AFAAGAAgA&#10;AAAhAP8uurngAAAADwEAAA8AAAAAAAAAAAAAAAAANAQAAGRycy9kb3ducmV2LnhtbFBLBQYAAAAA&#10;BAAEAPMAAABBBQAAAAA=&#10;" strokecolor="#c0f" strokeweight=".5pt">
                <v:stroke dashstyle="dash" joinstyle="miter"/>
                <w10:wrap anchory="margin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271EF" wp14:editId="415CB6D3">
                <wp:simplePos x="0" y="0"/>
                <wp:positionH relativeFrom="column">
                  <wp:posOffset>12088672</wp:posOffset>
                </wp:positionH>
                <wp:positionV relativeFrom="margin">
                  <wp:align>bottom</wp:align>
                </wp:positionV>
                <wp:extent cx="31750" cy="2880995"/>
                <wp:effectExtent l="0" t="0" r="2540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2880995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BEDF3" id="Straight Connecto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" from="951.85pt,0" to="954.35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Qz3wEAACAEAAAOAAAAZHJzL2Uyb0RvYy54bWysU8uu0zAU3CPxD5b3NElRoTdqehepygZB&#10;xYUPcB07seSXjk2b/j3HTprLS0IgNo4fM3POjJ3d42g0uQgIytmGVquSEmG565TtG/rl8/HVlpIQ&#10;me2YdlY09CYCfdy/fLG7+lqs3eB0J4CgiA311Td0iNHXRRH4IAwLK+eFxUPpwLCIS+iLDtgV1Y0u&#10;1mX5prg66Dw4LkLA3cN0SPdZX0rB40cpg4hENxR7i3mEPJ7TWOx3rO6B+UHxuQ32D10YpiwWXaQO&#10;LDLyFdQvUkZxcMHJuOLOFE5KxUX2gG6q8ic3TwPzInvBcIJfYgr/T5Z/uJyAqK6hG0osM3hFTxGY&#10;6odIWmctBuiAbFJOVx9qhLf2BPMq+BMk06MEk75oh4w529uSrRgj4bj5unq7wQvgeLLebsuHh6xZ&#10;PJM9hPhOOEPSpKFa2WSd1ezyPkQsiNA7JG1rm8bgtOqOSuu8gP7caiAXhpfdtmV5PKa+kfgDLKkc&#10;WBgmXIezGZUki+Ry8pVn8abFVO6TkJgTOqlyW/mFiqUc41zYWC1KiE40ia0txPLPxBmfqCK/3r8h&#10;L4xc2dm4kI2yDn5XPY73luWEvycw+U4RnF13yzeeo8FnmBOdf5n0zr9fZ/rzj73/BgAA//8DAFBL&#10;AwQUAAYACAAAACEAvJGPUN0AAAAKAQAADwAAAGRycy9kb3ducmV2LnhtbEyPzU7DMBCE70i8g7VI&#10;XBC1gQJJiFOVqqi3SrTQ8yZekojYjmKnDW/P9gTHTzOan3wx2U4caQitdxruZgoEucqb1tUaPvZv&#10;twmIENEZ7LwjDT8UYFFcXuSYGX9y73TcxVpwiAsZamhi7DMpQ9WQxTDzPTnWvvxgMTIOtTQDnjjc&#10;dvJeqSdpsXXc0GBPq4aq791oNaTJ6jB+1qXFzXy93W8O43L9eqP19dW0fAERaYp/ZjjP5+lQ8KbS&#10;j84E0TGn6uGZvRr40llPVcJcapg/siCLXP6/UPwCAAD//wMAUEsBAi0AFAAGAAgAAAAhALaDOJL+&#10;AAAA4QEAABMAAAAAAAAAAAAAAAAAAAAAAFtDb250ZW50X1R5cGVzXS54bWxQSwECLQAUAAYACAAA&#10;ACEAOP0h/9YAAACUAQAACwAAAAAAAAAAAAAAAAAvAQAAX3JlbHMvLnJlbHNQSwECLQAUAAYACAAA&#10;ACEAC23kM98BAAAgBAAADgAAAAAAAAAAAAAAAAAuAgAAZHJzL2Uyb0RvYy54bWxQSwECLQAUAAYA&#10;CAAAACEAvJGPUN0AAAAKAQAADwAAAAAAAAAAAAAAAAA5BAAAZHJzL2Rvd25yZXYueG1sUEsFBgAA&#10;AAAEAAQA8wAAAEMFAAAAAA==&#10;" strokecolor="#c0f" strokeweight=".5pt">
                <v:stroke dashstyle="dash" joinstyle="miter"/>
                <w10:wrap anchory="margin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C75056" wp14:editId="43BBCE7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368415" cy="3181985"/>
                <wp:effectExtent l="0" t="0" r="13335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18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BF9A8" w14:textId="19A71169" w:rsidR="00EB5F52" w:rsidRDefault="002E05DC" w:rsidP="002E05D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Describe how the following factors</w:t>
                            </w:r>
                            <w:r w:rsidR="00E973CA" w:rsidRPr="00AB2DD5">
                              <w:rPr>
                                <w:rFonts w:asciiTheme="majorHAnsi" w:hAnsiTheme="majorHAnsi" w:cstheme="majorHAnsi"/>
                              </w:rPr>
                              <w:t xml:space="preserve"> a</w:t>
                            </w:r>
                            <w:r w:rsidR="00CA53A3">
                              <w:rPr>
                                <w:rFonts w:asciiTheme="majorHAnsi" w:hAnsiTheme="majorHAnsi" w:cstheme="majorHAnsi"/>
                              </w:rPr>
                              <w:t xml:space="preserve">ffect the rate of cellular respiration </w:t>
                            </w:r>
                          </w:p>
                          <w:p w14:paraId="3953A5EA" w14:textId="01DEE23A" w:rsidR="002E05DC" w:rsidRPr="002E05DC" w:rsidRDefault="002E05DC" w:rsidP="002E05DC">
                            <w:pPr>
                              <w:spacing w:after="0"/>
                              <w:ind w:firstLine="72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Glucose availability </w:t>
                            </w: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  <w:t xml:space="preserve">Temperature </w:t>
                            </w: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 w:rsidRPr="002E05DC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  <w:t xml:space="preserve">Oxygen Concentration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5056" id="_x0000_s1034" type="#_x0000_t202" style="position:absolute;margin-left:450.25pt;margin-top:0;width:501.45pt;height:250.5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0gJwIAAEYEAAAOAAAAZHJzL2Uyb0RvYy54bWysU9uO2yAQfa/Uf0C8N7azSZpYcVbbbFNV&#10;2l6k3X4AxjhGBYYCib39+g44m01vL1V5QAwzHM6cmVlfD1qRo3BegqloMckpEYZDI82+ol8edq+W&#10;lPjATMMUGFHRR+Hp9ebli3VvSzGFDlQjHEEQ48veVrQLwZZZ5nknNPMTsMKgswWnWUDT7bPGsR7R&#10;tcqmeb7IenCNdcCF93h7OzrpJuG3reDhU9t6EYiqKHILaXdpr+Oebdas3DtmO8lPNNg/sNBMGvz0&#10;DHXLAiMHJ3+D0pI78NCGCQedQdtKLlIOmE2R/5LNfcesSLmgON6eZfL/D5Z/PH52RDZYu4ISwzTW&#10;6EEMgbyBgUyjPL31JUbdW4wLA15jaErV2zvgXz0xsO2Y2Ysb56DvBGuQXhFfZhdPRxwfQer+AzT4&#10;DTsESEBD63TUDtUgiI5lejyXJlLheLm4WixnxZwSjr6rYlmslvP0ByufnlvnwzsBmsRDRR3WPsGz&#10;450PkQ4rn0Libx6UbHZSqWS4fb1VjhwZ9skurRP6T2HKkL6iq/l0PirwV4jtNs93uz9BaBmw4ZXU&#10;FV3mccUgVkbd3pomnQOTajwjZWVOQkbtRhXDUA8YGNWtoXlESR2MjY2DiIcO3HdKemzqivpvB+YE&#10;Jeq9wbKsitksTkEyZvPXUzTcpae+9DDDEaqigZLxuA1pciJfAzdYvlYmYZ+ZnLhisya9T4MVp+HS&#10;TlHP47/5AQAA//8DAFBLAwQUAAYACAAAACEA8hZRf9wAAAAGAQAADwAAAGRycy9kb3ducmV2Lnht&#10;bEyPzU7DMBCE70i8g7VI3KidIiiEOFVVCQ4RHEiB8zbe/LTxOordNrw9Lhe4rDSa0cy32XKyvTjS&#10;6DvHGpKZAkFcOdNxo+Fj83zzAMIHZIO9Y9LwTR6W+eVFhqlxJ36nYxkaEUvYp6ihDWFIpfRVSxb9&#10;zA3E0avdaDFEOTbSjHiK5baXc6XupcWO40KLA61bqvblwWr4sqVXRfGy+CwK91qt6119+7bT+vpq&#10;Wj2BCDSFvzCc8SM65JFp6w5svOg1xEfC7z17Ss0fQWw13KkkAZln8j9+/gMAAP//AwBQSwECLQAU&#10;AAYACAAAACEAtoM4kv4AAADhAQAAEwAAAAAAAAAAAAAAAAAAAAAAW0NvbnRlbnRfVHlwZXNdLnht&#10;bFBLAQItABQABgAIAAAAIQA4/SH/1gAAAJQBAAALAAAAAAAAAAAAAAAAAC8BAABfcmVscy8ucmVs&#10;c1BLAQItABQABgAIAAAAIQBrcD0gJwIAAEYEAAAOAAAAAAAAAAAAAAAAAC4CAABkcnMvZTJvRG9j&#10;LnhtbFBLAQItABQABgAIAAAAIQDyFlF/3AAAAAYBAAAPAAAAAAAAAAAAAAAAAIEEAABkcnMvZG93&#10;bnJldi54bWxQSwUGAAAAAAQABADzAAAAigUAAAAA&#10;" strokecolor="#c0f">
                <v:textbox>
                  <w:txbxContent>
                    <w:p w14:paraId="272BF9A8" w14:textId="19A71169" w:rsidR="00EB5F52" w:rsidRDefault="002E05DC" w:rsidP="002E05D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Describe how the following factors</w:t>
                      </w:r>
                      <w:r w:rsidR="00E973CA" w:rsidRPr="00AB2DD5">
                        <w:rPr>
                          <w:rFonts w:asciiTheme="majorHAnsi" w:hAnsiTheme="majorHAnsi" w:cstheme="majorHAnsi"/>
                        </w:rPr>
                        <w:t xml:space="preserve"> a</w:t>
                      </w:r>
                      <w:r w:rsidR="00CA53A3">
                        <w:rPr>
                          <w:rFonts w:asciiTheme="majorHAnsi" w:hAnsiTheme="majorHAnsi" w:cstheme="majorHAnsi"/>
                        </w:rPr>
                        <w:t xml:space="preserve">ffect the rate of cellular respiration </w:t>
                      </w:r>
                    </w:p>
                    <w:p w14:paraId="3953A5EA" w14:textId="01DEE23A" w:rsidR="002E05DC" w:rsidRPr="002E05DC" w:rsidRDefault="002E05DC" w:rsidP="002E05DC">
                      <w:pPr>
                        <w:spacing w:after="0"/>
                        <w:ind w:firstLine="72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 xml:space="preserve">Glucose availability </w:t>
                      </w: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ab/>
                        <w:t xml:space="preserve">Temperature </w:t>
                      </w: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 w:rsidRPr="002E05DC">
                        <w:rPr>
                          <w:rFonts w:asciiTheme="majorHAnsi" w:hAnsiTheme="majorHAnsi" w:cstheme="majorHAnsi"/>
                          <w:b/>
                        </w:rPr>
                        <w:tab/>
                        <w:t xml:space="preserve">Oxygen Concentration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4372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0FAEC9B" wp14:editId="07298074">
                <wp:simplePos x="0" y="0"/>
                <wp:positionH relativeFrom="column">
                  <wp:posOffset>9204960</wp:posOffset>
                </wp:positionH>
                <wp:positionV relativeFrom="paragraph">
                  <wp:posOffset>1905</wp:posOffset>
                </wp:positionV>
                <wp:extent cx="2576830" cy="1960245"/>
                <wp:effectExtent l="0" t="0" r="13970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960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D8686" w14:textId="22836228" w:rsidR="00F4372A" w:rsidRPr="00F4372A" w:rsidRDefault="002E05DC" w:rsidP="00F4372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What role do enzymes play in cellular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</w:rPr>
                              <w:t>respiration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EC9B" id="_x0000_s1035" type="#_x0000_t202" style="position:absolute;margin-left:724.8pt;margin-top:.15pt;width:202.9pt;height:154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VVawIAAB8FAAAOAAAAZHJzL2Uyb0RvYy54bWysVG1v0zAQ/o7Ef7D8nSYNbbdFTafRMYQ0&#10;XsTGD3Adp7Hm+ILtNim/nvOlDR0gISG+WLbv7rnn7h57ed03hu2V8xpswaeTlDNlJZTabgv+9fHu&#10;1SVnPghbCgNWFfygPL9evXyx7NpcZVCDKZVjCGJ93rUFr0No8yTxslaN8BNolUVjBa4RAY9um5RO&#10;dIjemCRL00XSgStbB1J5j7e3g5GvCL+qlAyfqsqrwEzBkVug1dG6iWuyWop860Rba3mkIf6BRSO0&#10;xaQj1K0Igu2c/g2q0dKBhypMJDQJVJWWimrAaqbpL9U81KJVVAs2x7djm/z/g5Uf958d0yXODttj&#10;RYMzelR9YG+gZ1lsT9f6HL0eWvQLPV6jK5Xq23uQT55ZWNfCbtWNc9DVSpRIbxojk7PQAcdHkE33&#10;AUpMI3YBCKivXBN7h91giI48DuNoIhWJl9n8YnH5Gk0SbdOrRZrN5pRD5Kfw1vnwTkHD4qbgDmdP&#10;8GJ/70OkI/KTS8xmbFw9GF3eaWPoEFWn1saxvUC9CCmVDQsCMbsGWQ/3F/M0JeUgIgk1hhD+M7TY&#10;ire2JIUFoc2wx5iYmXoT23FsTDgYNbD6oiqcRyyZEo8JzjnRYAgJvWNYhRWMgcfxPC/GhGEmo28M&#10;U/RCxsD07xnHCMoKNozBjbbg/gRQPo2ZB/9T9UPNUSSh3/QkwlFxGygPqBUHw4vFHwY3NbjvnHX4&#10;Wgvuv+2EU5yZ9xb1djWdzeLzpsNsfpHhwZ1bNucWYSVCFTxwNmzXgb6EWJOFG9RlpUkxkdvA5MgZ&#10;XyEN+vhjxGd+fiavn//a6gcAAAD//wMAUEsDBBQABgAIAAAAIQBGUIMg3AAAAAoBAAAPAAAAZHJz&#10;L2Rvd25yZXYueG1sTI/BTsMwEETvSPyDtUjcqE1JqibEqRASNy4UJODmxksSGq+T2GnC37M9wfFp&#10;RrNvi93iOnHCMbSeNNyuFAikytuWag1vr083WxAhGrKm84QafjDArry8KExu/UwveNrHWvAIhdxo&#10;aGLscylD1aAzYeV7JM6+/OhMZBxraUcz87jr5FqpjXSmJb7QmB4fG6yO+8lpoPdw/P6Mg0r9x/Ow&#10;npcpwwG1vr5aHu5BRFziXxnO+qwOJTsd/EQ2iI45SbINdzXcgTjn2zRNQByYVaZAloX8/0L5CwAA&#10;//8DAFBLAQItABQABgAIAAAAIQC2gziS/gAAAOEBAAATAAAAAAAAAAAAAAAAAAAAAABbQ29udGVu&#10;dF9UeXBlc10ueG1sUEsBAi0AFAAGAAgAAAAhADj9If/WAAAAlAEAAAsAAAAAAAAAAAAAAAAALwEA&#10;AF9yZWxzLy5yZWxzUEsBAi0AFAAGAAgAAAAhAG0P5VVrAgAAHwUAAA4AAAAAAAAAAAAAAAAALgIA&#10;AGRycy9lMm9Eb2MueG1sUEsBAi0AFAAGAAgAAAAhAEZQgyDcAAAACgEAAA8AAAAAAAAAAAAAAAAA&#10;xQQAAGRycy9kb3ducmV2LnhtbFBLBQYAAAAABAAEAPMAAADOBQAAAAA=&#10;" fillcolor="white [3201]" strokecolor="#538135 [2409]" strokeweight="1pt">
                <v:textbox>
                  <w:txbxContent>
                    <w:p w14:paraId="368D8686" w14:textId="22836228" w:rsidR="00F4372A" w:rsidRPr="00F4372A" w:rsidRDefault="002E05DC" w:rsidP="00F4372A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What role do enzymes play in cellular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</w:rPr>
                        <w:t>respiration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4372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8896FC" wp14:editId="44152949">
                <wp:simplePos x="0" y="0"/>
                <wp:positionH relativeFrom="column">
                  <wp:posOffset>4080510</wp:posOffset>
                </wp:positionH>
                <wp:positionV relativeFrom="paragraph">
                  <wp:posOffset>1905</wp:posOffset>
                </wp:positionV>
                <wp:extent cx="5050790" cy="1955800"/>
                <wp:effectExtent l="0" t="0" r="1651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79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1A9C" w14:textId="77777777" w:rsidR="00D30DCF" w:rsidRDefault="00D30DCF">
                            <w:r>
                              <w:t xml:space="preserve">What is the function of the </w:t>
                            </w:r>
                            <w:r w:rsidR="00F4372A">
                              <w:t>following structures?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96FC" id="_x0000_s1036" type="#_x0000_t202" style="position:absolute;margin-left:321.3pt;margin-top:.15pt;width:397.7pt;height:15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G9JwIAAEwEAAAOAAAAZHJzL2Uyb0RvYy54bWysVNtu2zAMfR+wfxD0vtjJ4rUx4hRdugwD&#10;ugvQ7gMYWY6FSaInKbG7ry8lp2nQbS/D/CCIInV0eEh6eTUYzQ7SeYW24tNJzpm0AmtldxX/fr95&#10;c8mZD2Br0GhlxR+k51er16+WfVfKGbaoa+kYgVhf9l3F2xC6Msu8aKUBP8FOWnI26AwEMt0uqx30&#10;hG50Nsvzd1mPru4cCuk9nd6MTr5K+E0jRfjaNF4GpitO3EJaXVq3cc1WSyh3DrpWiSMN+AcWBpSl&#10;R09QNxCA7Z36Dcoo4dBjEyYCTYZNo4RMOVA20/xFNnctdDLlQuL47iST/3+w4svhm2OqrviCMwuG&#10;SnQvh8De48BmUZ2+8yUF3XUUFgY6piqnTH13i+KHZxbXLdidvHYO+1ZCTeym8WZ2dnXE8RFk23/G&#10;mp6BfcAENDTOROlIDEboVKWHU2UiFUGHRV7kFwtyCfJNF0VxmafaZVA+Xe+cDx8lGhY3FXdU+gQP&#10;h1sfIh0on0Liax61qjdK62S43XatHTsAtckmfSmDF2Hasp6EKmbFqMBfIfL0/QnCqED9rpWpOKVA&#10;XwyCMur2wdZpH0DpcU+UtT0KGbUbVQzDdkgVexvvRpG3WD+Qsg7H9qZxpE2L7hdnPbV2xf3PPTjJ&#10;mf5kqTqL6XweZyEZ8+JiRoY792zPPWAFQVU8cDZu1yHNT6Rt8Zqq2Kik7zOTI2Vq2ST7cbziTJzb&#10;Ker5J7B6BAAA//8DAFBLAwQUAAYACAAAACEAoPcHMd4AAAAJAQAADwAAAGRycy9kb3ducmV2Lnht&#10;bEyPwU7DMBBE70j8g7VIXBB1aKIQQpwKIYHgBqUqVzfeJhHxOthuGv6e7QmOoxnNvKlWsx3EhD70&#10;jhTcLBIQSI0zPbUKNh9P1wWIEDUZPThCBT8YYFWfn1W6NO5I7zitYyu4hEKpFXQxjqWUoenQ6rBw&#10;IxJ7e+etjix9K43XRy63g1wmSS6t7okXOj3iY4fN1/pgFRTZy/QZXtO3bZPvh7t4dTs9f3ulLi/m&#10;h3sQEef4F4YTPqNDzUw7dyATxKAgz5Y5RxWkIE52lhb8bcc6KVKQdSX/P6h/AQAA//8DAFBLAQIt&#10;ABQABgAIAAAAIQC2gziS/gAAAOEBAAATAAAAAAAAAAAAAAAAAAAAAABbQ29udGVudF9UeXBlc10u&#10;eG1sUEsBAi0AFAAGAAgAAAAhADj9If/WAAAAlAEAAAsAAAAAAAAAAAAAAAAALwEAAF9yZWxzLy5y&#10;ZWxzUEsBAi0AFAAGAAgAAAAhAFALQb0nAgAATAQAAA4AAAAAAAAAAAAAAAAALgIAAGRycy9lMm9E&#10;b2MueG1sUEsBAi0AFAAGAAgAAAAhAKD3BzHeAAAACQEAAA8AAAAAAAAAAAAAAAAAgQQAAGRycy9k&#10;b3ducmV2LnhtbFBLBQYAAAAABAAEAPMAAACMBQAAAAA=&#10;">
                <v:textbox>
                  <w:txbxContent>
                    <w:p w14:paraId="7EED1A9C" w14:textId="77777777" w:rsidR="00D30DCF" w:rsidRDefault="00D30DCF">
                      <w:r>
                        <w:t xml:space="preserve">What is the function of the </w:t>
                      </w:r>
                      <w:r w:rsidR="00F4372A">
                        <w:t>following structures?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72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DDAEAE" wp14:editId="25834F42">
                <wp:simplePos x="0" y="0"/>
                <wp:positionH relativeFrom="column">
                  <wp:posOffset>11882755</wp:posOffset>
                </wp:positionH>
                <wp:positionV relativeFrom="paragraph">
                  <wp:posOffset>3810</wp:posOffset>
                </wp:positionV>
                <wp:extent cx="2382520" cy="3394710"/>
                <wp:effectExtent l="0" t="0" r="1778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71EC" w14:textId="77777777" w:rsidR="00D30DCF" w:rsidRPr="00D30DCF" w:rsidRDefault="00D30DCF" w:rsidP="00D30DCF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D30DCF">
                              <w:rPr>
                                <w:rFonts w:asciiTheme="majorHAnsi" w:hAnsiTheme="majorHAnsi" w:cstheme="majorHAnsi"/>
                                <w:b/>
                              </w:rPr>
                              <w:t>Give 5 examples supporting the endosymbiosis theory of mitochondria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DAEAE" id="_x0000_s1037" type="#_x0000_t202" style="position:absolute;margin-left:935.65pt;margin-top:.3pt;width:187.6pt;height:26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QAKQIAAEwEAAAOAAAAZHJzL2Uyb0RvYy54bWysVNtu2zAMfR+wfxD0vjhxkjYx4hRdugwD&#10;ugvQ7gNkWY6FSaImKbGzry8lp2nQDXsY5geBEqmjw0PSq5teK3IQzkswJZ2MxpQIw6GWZlfS74/b&#10;dwtKfGCmZgqMKOlReHqzfvtm1dlC5NCCqoUjCGJ80dmStiHYIss8b4VmfgRWGHQ24DQLuHW7rHas&#10;Q3Stsnw8vso6cLV1wIX3eHo3OOk64TeN4OFr03gRiCopcgtpdWmt4pqtV6zYOWZbyU802D+w0Ewa&#10;fPQMdccCI3snf4PSkjvw0IQRB51B00guUg6YzWT8KpuHllmRckFxvD3L5P8fLP9y+OaIrEt6TYlh&#10;Gkv0KPpA3kNP8qhOZ32BQQ8Ww0KPx1jllKm398B/eGJg0zKzE7fOQdcKViO7SbyZXVwdcHwEqbrP&#10;UOMzbB8gAfWN01E6FIMgOlbpeK5MpMLxMJ8u8nmOLo6+6XQ5u56k2mWseL5unQ8fBWgSjZI6LH2C&#10;Z4d7HyIdVjyHxNc8KFlvpVJp43bVRjlyYNgm2/SlDF6FKUO6ki7n+XxQ4C8Q2JpXf4LQMmC/K6lL&#10;uhjHLwaxIur2wdTJDkyqwUbKypyEjNoNKoa+6lPFZvFuFLmC+ojKOhjaG8cRjRbcL0o6bO2S+p97&#10;5gQl6pPB6iwns1mchbSZza+jru7SU116mOEIVdJAyWBuQpqfSNvALVaxkUnfFyYnytiySfbTeMWZ&#10;uNynqJefwPoJAAD//wMAUEsDBBQABgAIAAAAIQD618YD4QAAAAoBAAAPAAAAZHJzL2Rvd25yZXYu&#10;eG1sTI9BT4NAFITvJv6HzTPxYtqlVBCRpWlUejGatDU9b9knENm3hF0o/HvXkx4nM5n5JttMumUj&#10;9rYxJGC1DIAhlUY1VAn4PBaLBJh1kpRsDaGAGS1s8uurTKbKXGiP48FVzJeQTaWA2rku5dyWNWpp&#10;l6ZD8t6X6bV0XvYVV728+HLd8jAIYq5lQ36hlh0+11h+HwYt4LSb307v8/bxpeGv4/BxVxbFMRHi&#10;9mbaPgFzOLm/MPzie3TIPdPZDKQsa71OHlZrnxUQA/N+GN7HEbCzgGgdhcDzjP+/kP8AAAD//wMA&#10;UEsBAi0AFAAGAAgAAAAhALaDOJL+AAAA4QEAABMAAAAAAAAAAAAAAAAAAAAAAFtDb250ZW50X1R5&#10;cGVzXS54bWxQSwECLQAUAAYACAAAACEAOP0h/9YAAACUAQAACwAAAAAAAAAAAAAAAAAvAQAAX3Jl&#10;bHMvLnJlbHNQSwECLQAUAAYACAAAACEA8RnUACkCAABMBAAADgAAAAAAAAAAAAAAAAAuAgAAZHJz&#10;L2Uyb0RvYy54bWxQSwECLQAUAAYACAAAACEA+tfGA+EAAAAKAQAADwAAAAAAAAAAAAAAAACDBAAA&#10;ZHJzL2Rvd25yZXYueG1sUEsFBgAAAAAEAAQA8wAAAJEFAAAAAA==&#10;" strokecolor="#f06">
                <v:textbox>
                  <w:txbxContent>
                    <w:p w14:paraId="42BA71EC" w14:textId="77777777" w:rsidR="00D30DCF" w:rsidRPr="00D30DCF" w:rsidRDefault="00D30DCF" w:rsidP="00D30DCF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D30DCF">
                        <w:rPr>
                          <w:rFonts w:asciiTheme="majorHAnsi" w:hAnsiTheme="majorHAnsi" w:cstheme="majorHAnsi"/>
                          <w:b/>
                        </w:rPr>
                        <w:t>Give 5 examples supporting the endosymbiosis theory of mitochondria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0DCF">
        <w:rPr>
          <w:noProof/>
          <w:lang w:eastAsia="en-AU"/>
        </w:rPr>
        <w:drawing>
          <wp:anchor distT="0" distB="0" distL="114300" distR="114300" simplePos="0" relativeHeight="251674624" behindDoc="1" locked="0" layoutInCell="1" allowOverlap="1" wp14:anchorId="39846F2B" wp14:editId="28A99672">
            <wp:simplePos x="0" y="0"/>
            <wp:positionH relativeFrom="column">
              <wp:posOffset>4140200</wp:posOffset>
            </wp:positionH>
            <wp:positionV relativeFrom="paragraph">
              <wp:posOffset>262255</wp:posOffset>
            </wp:positionV>
            <wp:extent cx="240601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78" y="21343"/>
                <wp:lineTo x="21378" y="0"/>
                <wp:lineTo x="0" y="0"/>
              </wp:wrapPolygon>
            </wp:wrapTight>
            <wp:docPr id="8" name="Picture 8" descr="Image result for mitocho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itochondr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0" r="16754"/>
                    <a:stretch/>
                  </pic:blipFill>
                  <pic:spPr bwMode="auto">
                    <a:xfrm>
                      <a:off x="0" y="0"/>
                      <a:ext cx="2406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5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BAE57D" wp14:editId="2E02D35D">
                <wp:simplePos x="0" y="0"/>
                <wp:positionH relativeFrom="margin">
                  <wp:align>left</wp:align>
                </wp:positionH>
                <wp:positionV relativeFrom="paragraph">
                  <wp:posOffset>5308600</wp:posOffset>
                </wp:positionV>
                <wp:extent cx="4019550" cy="19240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7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C0AD2" w14:textId="77777777" w:rsidR="00CC4654" w:rsidRPr="00CC4654" w:rsidRDefault="00CC4654" w:rsidP="002179C3">
                            <w:pPr>
                              <w:shd w:val="clear" w:color="auto" w:fill="FBE4D5" w:themeFill="accent2" w:themeFillTint="33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  <w:b/>
                              </w:rPr>
                              <w:t>Electron Transport Chain</w:t>
                            </w:r>
                          </w:p>
                          <w:p w14:paraId="42B7FC98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Location:</w:t>
                            </w:r>
                          </w:p>
                          <w:p w14:paraId="2762390C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E33556D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Inputs:</w:t>
                            </w:r>
                          </w:p>
                          <w:p w14:paraId="12612F29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55AF569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D859BDA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Outputs:</w:t>
                            </w:r>
                          </w:p>
                          <w:p w14:paraId="09B8EAD1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61507B4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FD54B93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Net ATP Yield:</w:t>
                            </w:r>
                          </w:p>
                          <w:p w14:paraId="74C10F4E" w14:textId="77777777" w:rsidR="00CC4654" w:rsidRDefault="00CC4654" w:rsidP="00CC4654">
                            <w:pPr>
                              <w:spacing w:after="0"/>
                            </w:pPr>
                          </w:p>
                          <w:p w14:paraId="2D75196D" w14:textId="77777777" w:rsidR="00CC4654" w:rsidRDefault="00CC4654" w:rsidP="00CC4654">
                            <w:pPr>
                              <w:spacing w:after="0"/>
                            </w:pPr>
                          </w:p>
                          <w:p w14:paraId="005D2845" w14:textId="77777777" w:rsidR="00CC4654" w:rsidRDefault="00CC4654" w:rsidP="00CC46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E57D" id="_x0000_s1038" type="#_x0000_t202" style="position:absolute;margin-left:0;margin-top:418pt;width:316.5pt;height:151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ieJwIAAEwEAAAOAAAAZHJzL2Uyb0RvYy54bWysVNtu2zAMfR+wfxD0vvgCe22MOEWXLsOA&#10;7gK0+wBZlmNhsqhJSuzs60fJaZpdsIdhfhBIkTwiD0mvbqZBkYOwToKuabZIKRGaQyv1rqZfHrev&#10;rilxnumWKdCipkfh6M365YvVaCqRQw+qFZYgiHbVaGrae2+qJHG8FwNzCzBCo7EDOzCPqt0lrWUj&#10;og8qydP0dTKCbY0FLpzD27vZSNcRv+sE95+6zglPVE0xNx9PG88mnMl6xaqdZaaX/JQG+4csBiY1&#10;PnqGumOekb2Vv0ENkltw0PkFhyGBrpNcxBqwmiz9pZqHnhkRa0FynDnT5P4fLP94+GyJbGtaUKLZ&#10;gC16FJMnb2AieWBnNK5CpweDbn7Ca+xyrNSZe+BfHdGw6ZneiVtrYewFazG7LEQmF6EzjgsgzfgB&#10;WnyG7T1EoKmzQ6AOySCIjl06njsTUuF4WaTZsizRxNGWLfMiRSW8waqncGOdfydgIEGoqcXWR3h2&#10;uHd+dn1yCa85ULLdSqWiYnfNRllyYDgm2/id0H9yU5qMNV2WeTkz8BeIzdX19k8Qg/Q470oONb1O&#10;wxecWBV4e6vbKHsm1SxjdUqfiAzczSz6qZlix8oQG0huoD0isxbm8cZ1RKEH+52SEUe7pu7bnllB&#10;iXqvsTvLrCjCLkSlKK9yVOylpbm0MM0Rqqaeklnc+Lg/IW0Nt9jFTkZ+nzM5pYwjGzt0Wq+wE5d6&#10;9Hr+Cax/AAAA//8DAFBLAwQUAAYACAAAACEAG2fXnt4AAAAJAQAADwAAAGRycy9kb3ducmV2Lnht&#10;bEyPwU7DMBBE70j8g7VIXBB1mkhRE+JUCAmQOEGhnB17SQLxOordNP17lhO9zWpGs2+q7eIGMeMU&#10;ek8K1qsEBJLxtqdWwcf74+0GRIiarB48oYITBtjWlxeVLq0/0hvOu9gKLqFQagVdjGMpZTAdOh1W&#10;fkRi78tPTkc+p1baSR+53A0yTZJcOt0Tf+j0iA8dmp/dwSl4LuYUb15NI/ffxUt62n/60TwpdX21&#10;3N+BiLjE/zD84TM61MzU+APZIAYFPCQq2GQ5C7bzLGPRcG6dFQnIupLnC+pfAAAA//8DAFBLAQIt&#10;ABQABgAIAAAAIQC2gziS/gAAAOEBAAATAAAAAAAAAAAAAAAAAAAAAABbQ29udGVudF9UeXBlc10u&#10;eG1sUEsBAi0AFAAGAAgAAAAhADj9If/WAAAAlAEAAAsAAAAAAAAAAAAAAAAALwEAAF9yZWxzLy5y&#10;ZWxzUEsBAi0AFAAGAAgAAAAhAIQ9yJ4nAgAATAQAAA4AAAAAAAAAAAAAAAAALgIAAGRycy9lMm9E&#10;b2MueG1sUEsBAi0AFAAGAAgAAAAhABtn157eAAAACQEAAA8AAAAAAAAAAAAAAAAAgQQAAGRycy9k&#10;b3ducmV2LnhtbFBLBQYAAAAABAAEAPMAAACMBQAAAAA=&#10;" strokecolor="#ffc78f">
                <v:textbox>
                  <w:txbxContent>
                    <w:p w14:paraId="457C0AD2" w14:textId="77777777" w:rsidR="00CC4654" w:rsidRPr="00CC4654" w:rsidRDefault="00CC4654" w:rsidP="002179C3">
                      <w:pPr>
                        <w:shd w:val="clear" w:color="auto" w:fill="FBE4D5" w:themeFill="accent2" w:themeFillTint="33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  <w:b/>
                        </w:rPr>
                        <w:t>Electron Transport Chain</w:t>
                      </w:r>
                    </w:p>
                    <w:p w14:paraId="42B7FC98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Location:</w:t>
                      </w:r>
                    </w:p>
                    <w:p w14:paraId="2762390C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E33556D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Inputs:</w:t>
                      </w:r>
                    </w:p>
                    <w:p w14:paraId="12612F29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355AF569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D859BDA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Outputs:</w:t>
                      </w:r>
                    </w:p>
                    <w:p w14:paraId="09B8EAD1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61507B4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3FD54B93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Net ATP Yield:</w:t>
                      </w:r>
                    </w:p>
                    <w:p w14:paraId="74C10F4E" w14:textId="77777777" w:rsidR="00CC4654" w:rsidRDefault="00CC4654" w:rsidP="00CC4654">
                      <w:pPr>
                        <w:spacing w:after="0"/>
                      </w:pPr>
                    </w:p>
                    <w:p w14:paraId="2D75196D" w14:textId="77777777" w:rsidR="00CC4654" w:rsidRDefault="00CC4654" w:rsidP="00CC4654">
                      <w:pPr>
                        <w:spacing w:after="0"/>
                      </w:pPr>
                    </w:p>
                    <w:p w14:paraId="005D2845" w14:textId="77777777" w:rsidR="00CC4654" w:rsidRDefault="00CC4654" w:rsidP="00CC4654"/>
                  </w:txbxContent>
                </v:textbox>
                <w10:wrap type="square" anchorx="margin"/>
              </v:shape>
            </w:pict>
          </mc:Fallback>
        </mc:AlternateContent>
      </w:r>
      <w:r w:rsidR="00CC465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73604A" wp14:editId="0ABB78A5">
                <wp:simplePos x="0" y="0"/>
                <wp:positionH relativeFrom="margin">
                  <wp:align>left</wp:align>
                </wp:positionH>
                <wp:positionV relativeFrom="paragraph">
                  <wp:posOffset>3282950</wp:posOffset>
                </wp:positionV>
                <wp:extent cx="4019550" cy="19240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CCCC0" w14:textId="77777777" w:rsidR="00CC4654" w:rsidRPr="00CC4654" w:rsidRDefault="00CC4654" w:rsidP="002179C3">
                            <w:pPr>
                              <w:shd w:val="clear" w:color="auto" w:fill="C1FFE0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  <w:b/>
                              </w:rPr>
                              <w:t>Krebs Cycle</w:t>
                            </w:r>
                          </w:p>
                          <w:p w14:paraId="48D7A9E8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Location:</w:t>
                            </w:r>
                          </w:p>
                          <w:p w14:paraId="149E000D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74B33D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Inputs:</w:t>
                            </w:r>
                          </w:p>
                          <w:p w14:paraId="740CEDB2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F07AAE5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433D5F4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Outputs:</w:t>
                            </w:r>
                          </w:p>
                          <w:p w14:paraId="63A3C569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CD929D5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2269E4E" w14:textId="77777777" w:rsidR="00CC4654" w:rsidRPr="00CC4654" w:rsidRDefault="00CC4654" w:rsidP="00CC465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Net ATP Yield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2E93EC94" w14:textId="77777777" w:rsidR="00CC4654" w:rsidRDefault="00CC4654" w:rsidP="00CC4654">
                            <w:pPr>
                              <w:spacing w:after="0"/>
                            </w:pPr>
                          </w:p>
                          <w:p w14:paraId="7BE7C639" w14:textId="77777777" w:rsidR="00CC4654" w:rsidRDefault="00CC4654" w:rsidP="00CC46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604A" id="_x0000_s1039" type="#_x0000_t202" style="position:absolute;margin-left:0;margin-top:258.5pt;width:316.5pt;height:151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DfKAIAAEwEAAAOAAAAZHJzL2Uyb0RvYy54bWysVM1u2zAMvg/YOwi6L3a8pGuMOEWbLsOA&#10;7gdo9wCyLMfCJFGTlNjZ04+S0yTdsMswHwRSpD6SH0kvbwatyF44L8FUdDrJKRGGQyPNtqLfnjZv&#10;rinxgZmGKTCiogfh6c3q9atlb0tRQAeqEY4giPFlbyvahWDLLPO8E5r5CVhh0NiC0yyg6rZZ41iP&#10;6FplRZ5fZT24xjrgwnu8vR+NdJXw21bw8KVtvQhEVRRzC+l06azjma2WrNw6ZjvJj2mwf8hCM2kw&#10;6AnqngVGdk7+AaUld+ChDRMOOoO2lVykGrCaaf5bNY8dsyLVguR4e6LJ/z9Y/nn/1RHZVPQtJYZp&#10;bNGTGAK5g4EUkZ3e+hKdHi26hQGvscupUm8fgH/3xMC6Y2Yrbp2DvhOsweym8WV28XTE8RGk7j9B&#10;g2HYLkACGlqnI3VIBkF07NLh1JmYCsfLWT5dzOdo4mibLopZjkqMwcrn59b58EGAJlGoqMPWJ3i2&#10;f/BhdH12idE8KNlspFJJcdt6rRzZMxyTTfqO6C/clCF9RRfzYj4y8FeIPL87J/gCQsuA866kruh1&#10;Hr8Yh5WRt/emSXJgUo0yVqfMkcjI3chiGOohdewqvo0k19AckFkH43jjOqLQgftJSY+jXVH/Y8ec&#10;oER9NNidxXQ2i7uQlNn8XYGKu7TUlxZmOEJVNFAyiuuQ9iembeAWu9jKxO85k2PKOLKpQ8f1ijtx&#10;qSev809g9QsAAP//AwBQSwMEFAAGAAgAAAAhALoWsh3eAAAACAEAAA8AAABkcnMvZG93bnJldi54&#10;bWxMj09Lw0AQxe+C32EZwYvYTRP6h5hNCYqeBGmVQm/TZExCs7Mhu23it3c81dsb3vDe72WbyXbq&#10;QoNvHRuYzyJQxKWrWq4NfH2+Pq5B+YBcYeeYDPyQh01+e5NhWrmRt3TZhVpJCPsUDTQh9KnWvmzI&#10;op+5nli8bzdYDHIOta4GHCXcdjqOoqW22LI0NNjTc0PlaXe2BuKkjA+r00Mx4sdLkWzf94s3io25&#10;v5uKJ1CBpnB9hj98QYdcmI7uzJVXnQEZEgws5isRYi+TRMTRwFpqQeeZ/j8g/wUAAP//AwBQSwEC&#10;LQAUAAYACAAAACEAtoM4kv4AAADhAQAAEwAAAAAAAAAAAAAAAAAAAAAAW0NvbnRlbnRfVHlwZXNd&#10;LnhtbFBLAQItABQABgAIAAAAIQA4/SH/1gAAAJQBAAALAAAAAAAAAAAAAAAAAC8BAABfcmVscy8u&#10;cmVsc1BLAQItABQABgAIAAAAIQDoWeDfKAIAAEwEAAAOAAAAAAAAAAAAAAAAAC4CAABkcnMvZTJv&#10;RG9jLnhtbFBLAQItABQABgAIAAAAIQC6FrId3gAAAAgBAAAPAAAAAAAAAAAAAAAAAIIEAABkcnMv&#10;ZG93bnJldi54bWxQSwUGAAAAAAQABADzAAAAjQUAAAAA&#10;" strokecolor="#00b050">
                <v:textbox>
                  <w:txbxContent>
                    <w:p w14:paraId="21CCCCC0" w14:textId="77777777" w:rsidR="00CC4654" w:rsidRPr="00CC4654" w:rsidRDefault="00CC4654" w:rsidP="002179C3">
                      <w:pPr>
                        <w:shd w:val="clear" w:color="auto" w:fill="C1FFE0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  <w:b/>
                        </w:rPr>
                        <w:t>Krebs Cycle</w:t>
                      </w:r>
                    </w:p>
                    <w:p w14:paraId="48D7A9E8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Location:</w:t>
                      </w:r>
                    </w:p>
                    <w:p w14:paraId="149E000D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C74B33D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Inputs:</w:t>
                      </w:r>
                    </w:p>
                    <w:p w14:paraId="740CEDB2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F07AAE5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433D5F4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Outputs:</w:t>
                      </w:r>
                    </w:p>
                    <w:p w14:paraId="63A3C569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CD929D5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2269E4E" w14:textId="77777777" w:rsidR="00CC4654" w:rsidRPr="00CC4654" w:rsidRDefault="00CC4654" w:rsidP="00CC465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Net ATP Yield</w:t>
                      </w:r>
                      <w:r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2E93EC94" w14:textId="77777777" w:rsidR="00CC4654" w:rsidRDefault="00CC4654" w:rsidP="00CC4654">
                      <w:pPr>
                        <w:spacing w:after="0"/>
                      </w:pPr>
                    </w:p>
                    <w:p w14:paraId="7BE7C639" w14:textId="77777777" w:rsidR="00CC4654" w:rsidRDefault="00CC4654" w:rsidP="00CC4654"/>
                  </w:txbxContent>
                </v:textbox>
                <w10:wrap type="square" anchorx="margin"/>
              </v:shape>
            </w:pict>
          </mc:Fallback>
        </mc:AlternateContent>
      </w:r>
      <w:r w:rsidR="00CC465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C3AE1" wp14:editId="78272C5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019550" cy="19240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235A6" w14:textId="77777777" w:rsidR="0098325B" w:rsidRPr="00CC4654" w:rsidRDefault="0098325B" w:rsidP="00CC4654">
                            <w:pPr>
                              <w:shd w:val="clear" w:color="auto" w:fill="E1E1FF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  <w:b/>
                              </w:rPr>
                              <w:t>Glycolysis:</w:t>
                            </w:r>
                          </w:p>
                          <w:p w14:paraId="31710B8E" w14:textId="77777777" w:rsidR="0098325B" w:rsidRPr="00CC4654" w:rsidRDefault="0098325B" w:rsidP="009832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Location:</w:t>
                            </w:r>
                          </w:p>
                          <w:p w14:paraId="58D50FF1" w14:textId="77777777" w:rsidR="0098325B" w:rsidRPr="00CC4654" w:rsidRDefault="0098325B" w:rsidP="009832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0D163BA" w14:textId="77777777" w:rsidR="0098325B" w:rsidRPr="00CC4654" w:rsidRDefault="0098325B" w:rsidP="009832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Inputs:</w:t>
                            </w:r>
                          </w:p>
                          <w:p w14:paraId="7BEB7B82" w14:textId="77777777" w:rsidR="0098325B" w:rsidRPr="00CC4654" w:rsidRDefault="0098325B" w:rsidP="009832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3EE1920" w14:textId="77777777" w:rsidR="00CC4654" w:rsidRPr="00CC4654" w:rsidRDefault="00CC4654" w:rsidP="009832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046990C" w14:textId="77777777" w:rsidR="0098325B" w:rsidRPr="00CC4654" w:rsidRDefault="0098325B" w:rsidP="009832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Outputs:</w:t>
                            </w:r>
                          </w:p>
                          <w:p w14:paraId="1F6A3295" w14:textId="77777777" w:rsidR="00CC4654" w:rsidRPr="00CC4654" w:rsidRDefault="00CC4654" w:rsidP="009832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8235412" w14:textId="77777777" w:rsidR="00CC4654" w:rsidRPr="00CC4654" w:rsidRDefault="00CC4654" w:rsidP="009832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E5D1D7E" w14:textId="77777777" w:rsidR="00CC4654" w:rsidRPr="00CC4654" w:rsidRDefault="00CC4654" w:rsidP="0098325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C4654">
                              <w:rPr>
                                <w:rFonts w:asciiTheme="majorHAnsi" w:hAnsiTheme="majorHAnsi" w:cstheme="majorHAnsi"/>
                              </w:rPr>
                              <w:t>Net ATP yield:</w:t>
                            </w:r>
                          </w:p>
                          <w:p w14:paraId="25413448" w14:textId="77777777" w:rsidR="0098325B" w:rsidRDefault="0098325B" w:rsidP="0098325B">
                            <w:pPr>
                              <w:spacing w:after="0"/>
                            </w:pPr>
                          </w:p>
                          <w:p w14:paraId="517F68E6" w14:textId="77777777" w:rsidR="0098325B" w:rsidRDefault="00983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3AE1" id="_x0000_s1040" type="#_x0000_t202" style="position:absolute;margin-left:0;margin-top:.5pt;width:316.5pt;height:15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dhKQIAAEwEAAAOAAAAZHJzL2Uyb0RvYy54bWysVNtu2zAMfR+wfxD0vviCJIuNOkWXLsOA&#10;7gK0+wBZlmNhkuhJSuzs60fJaWpsexrmB4EUySPykPTN7agVOQnrJJiKZouUEmE4NNIcKvrtaf9m&#10;Q4nzzDRMgREVPQtHb7evX90MfSly6EA1whIEMa4c+op23vdlkjjeCc3cAnph0NiC1cyjag9JY9mA&#10;6FoleZqukwFs01vgwjm8vZ+MdBvx21Zw/6VtnfBEVRRz8/G08azDmWxvWHmwrO8kv6TB/iELzaTB&#10;R69Q98wzcrTyDygtuQUHrV9w0Am0reQi1oDVZOlv1Tx2rBexFiTH9Vea3P+D5Z9PXy2RDfaOEsM0&#10;tuhJjJ68g5HkgZ2hdyU6Pfbo5ke8Dp6hUtc/AP/uiIFdx8xB3FkLQydYg9llITKZhU44LoDUwydo&#10;8Bl29BCBxtbqAIhkEETHLp2vnQmpcLxcplmxWqGJoy0r8mWKSniDlc/hvXX+gwBNglBRi62P8Oz0&#10;4Pzk+uwS0wclm71UKir2UO+UJSeGY7KP3wXdzd2UIUNFi1W+mhiY29wcoijW6/3+bxBaepx3JXVF&#10;N2n4ghMrA2/vTRNlz6SaZKxOmQuRgbuJRT/WY+zYJsQGkmtozsishWm8cR1R6MD+pGTA0a6o+3Fk&#10;VlCiPhrsTpEtl2EXorJcvc1RsXNLPbcwwxGqop6SSdz5uD8hbQN32MVWRn5fMrmkjCMbO3RZr7AT&#10;cz16vfwEtr8AAAD//wMAUEsDBBQABgAIAAAAIQCw2z9e2QAAAAYBAAAPAAAAZHJzL2Rvd25yZXYu&#10;eG1sTI/LTsMwEEX3SPyDNUjsqE1TRRDiVAjUJUh9bNi5tokj7HFkO2n4e4YVrOZxR/eeabdL8Gy2&#10;KQ8RJdyvBDCLOpoBewmn4+7uAVguCo3yEa2Eb5th211ftaox8YJ7Ox9Kz8gEc6MkuFLGhvOsnQ0q&#10;r+JokbTPmIIqNKaem6QuZB48XwtR86AGpASnRvvirP46TEHC5u1jp9VrX/v36RTXyfFHvZ+lvL1Z&#10;np+AFbuUv2P4xSd06IjpHCc0mXkJ9EihLRUS66qi5iyhEhsBvGv5f/zuBwAA//8DAFBLAQItABQA&#10;BgAIAAAAIQC2gziS/gAAAOEBAAATAAAAAAAAAAAAAAAAAAAAAABbQ29udGVudF9UeXBlc10ueG1s&#10;UEsBAi0AFAAGAAgAAAAhADj9If/WAAAAlAEAAAsAAAAAAAAAAAAAAAAALwEAAF9yZWxzLy5yZWxz&#10;UEsBAi0AFAAGAAgAAAAhADzSV2EpAgAATAQAAA4AAAAAAAAAAAAAAAAALgIAAGRycy9lMm9Eb2Mu&#10;eG1sUEsBAi0AFAAGAAgAAAAhALDbP17ZAAAABgEAAA8AAAAAAAAAAAAAAAAAgwQAAGRycy9kb3du&#10;cmV2LnhtbFBLBQYAAAAABAAEAPMAAACJBQAAAAA=&#10;" strokecolor="#96f">
                <v:textbox>
                  <w:txbxContent>
                    <w:p w14:paraId="6E2235A6" w14:textId="77777777" w:rsidR="0098325B" w:rsidRPr="00CC4654" w:rsidRDefault="0098325B" w:rsidP="00CC4654">
                      <w:pPr>
                        <w:shd w:val="clear" w:color="auto" w:fill="E1E1FF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  <w:b/>
                        </w:rPr>
                        <w:t>Glycolysis:</w:t>
                      </w:r>
                    </w:p>
                    <w:p w14:paraId="31710B8E" w14:textId="77777777" w:rsidR="0098325B" w:rsidRPr="00CC4654" w:rsidRDefault="0098325B" w:rsidP="009832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Location:</w:t>
                      </w:r>
                    </w:p>
                    <w:p w14:paraId="58D50FF1" w14:textId="77777777" w:rsidR="0098325B" w:rsidRPr="00CC4654" w:rsidRDefault="0098325B" w:rsidP="009832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0D163BA" w14:textId="77777777" w:rsidR="0098325B" w:rsidRPr="00CC4654" w:rsidRDefault="0098325B" w:rsidP="009832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Inputs:</w:t>
                      </w:r>
                    </w:p>
                    <w:p w14:paraId="7BEB7B82" w14:textId="77777777" w:rsidR="0098325B" w:rsidRPr="00CC4654" w:rsidRDefault="0098325B" w:rsidP="009832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3EE1920" w14:textId="77777777" w:rsidR="00CC4654" w:rsidRPr="00CC4654" w:rsidRDefault="00CC4654" w:rsidP="009832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3046990C" w14:textId="77777777" w:rsidR="0098325B" w:rsidRPr="00CC4654" w:rsidRDefault="0098325B" w:rsidP="009832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Outputs:</w:t>
                      </w:r>
                    </w:p>
                    <w:p w14:paraId="1F6A3295" w14:textId="77777777" w:rsidR="00CC4654" w:rsidRPr="00CC4654" w:rsidRDefault="00CC4654" w:rsidP="009832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48235412" w14:textId="77777777" w:rsidR="00CC4654" w:rsidRPr="00CC4654" w:rsidRDefault="00CC4654" w:rsidP="009832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E5D1D7E" w14:textId="77777777" w:rsidR="00CC4654" w:rsidRPr="00CC4654" w:rsidRDefault="00CC4654" w:rsidP="0098325B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C4654">
                        <w:rPr>
                          <w:rFonts w:asciiTheme="majorHAnsi" w:hAnsiTheme="majorHAnsi" w:cstheme="majorHAnsi"/>
                        </w:rPr>
                        <w:t>Net ATP yield:</w:t>
                      </w:r>
                    </w:p>
                    <w:p w14:paraId="25413448" w14:textId="77777777" w:rsidR="0098325B" w:rsidRDefault="0098325B" w:rsidP="0098325B">
                      <w:pPr>
                        <w:spacing w:after="0"/>
                      </w:pPr>
                    </w:p>
                    <w:p w14:paraId="517F68E6" w14:textId="77777777" w:rsidR="0098325B" w:rsidRDefault="0098325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E0491" w:rsidSect="0098325B">
      <w:pgSz w:w="23811" w:h="16838" w:orient="landscape" w:code="8"/>
      <w:pgMar w:top="720" w:right="720" w:bottom="720" w:left="720" w:header="709" w:footer="709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2E32A" w14:textId="77777777" w:rsidR="002E05DC" w:rsidRDefault="002E05DC" w:rsidP="002E05DC">
      <w:pPr>
        <w:spacing w:after="0" w:line="240" w:lineRule="auto"/>
      </w:pPr>
      <w:r>
        <w:separator/>
      </w:r>
    </w:p>
  </w:endnote>
  <w:endnote w:type="continuationSeparator" w:id="0">
    <w:p w14:paraId="3F78B210" w14:textId="77777777" w:rsidR="002E05DC" w:rsidRDefault="002E05DC" w:rsidP="002E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46814" w14:textId="77777777" w:rsidR="002E05DC" w:rsidRDefault="002E05DC" w:rsidP="002E05DC">
      <w:pPr>
        <w:spacing w:after="0" w:line="240" w:lineRule="auto"/>
      </w:pPr>
      <w:r>
        <w:separator/>
      </w:r>
    </w:p>
  </w:footnote>
  <w:footnote w:type="continuationSeparator" w:id="0">
    <w:p w14:paraId="5103CC1E" w14:textId="77777777" w:rsidR="002E05DC" w:rsidRDefault="002E05DC" w:rsidP="002E0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5B"/>
    <w:rsid w:val="000E1C72"/>
    <w:rsid w:val="002179C3"/>
    <w:rsid w:val="002E05DC"/>
    <w:rsid w:val="003E0491"/>
    <w:rsid w:val="00681CFB"/>
    <w:rsid w:val="0098325B"/>
    <w:rsid w:val="00AB2DD5"/>
    <w:rsid w:val="00CA53A3"/>
    <w:rsid w:val="00CC4654"/>
    <w:rsid w:val="00D30DCF"/>
    <w:rsid w:val="00E973CA"/>
    <w:rsid w:val="00EB5F52"/>
    <w:rsid w:val="00F4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CA9AF2"/>
  <w15:chartTrackingRefBased/>
  <w15:docId w15:val="{791E5DCF-68FC-475F-9472-4D124C9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C4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DC"/>
  </w:style>
  <w:style w:type="paragraph" w:styleId="Footer">
    <w:name w:val="footer"/>
    <w:basedOn w:val="Normal"/>
    <w:link w:val="FooterChar"/>
    <w:uiPriority w:val="99"/>
    <w:unhideWhenUsed/>
    <w:rsid w:val="002E0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Kahli Symons</cp:lastModifiedBy>
  <cp:revision>1</cp:revision>
  <dcterms:created xsi:type="dcterms:W3CDTF">2017-07-18T03:34:00Z</dcterms:created>
  <dcterms:modified xsi:type="dcterms:W3CDTF">2017-07-19T02:44:00Z</dcterms:modified>
</cp:coreProperties>
</file>